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A61D42" w:rsidRDefault="00A61D42" w:rsidP="00A61D42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Stanowisko nr 58 </w:t>
      </w:r>
      <w:r>
        <w:rPr>
          <w:rFonts w:ascii="Arial" w:eastAsia="Times New Roman" w:hAnsi="Arial" w:cs="Arial"/>
          <w:b/>
          <w:bCs/>
        </w:rPr>
        <w:t xml:space="preserve">Rady m.st. Warszawy w sprawie pogarszającej się sytuacji w publicznej służbie zdrowia (druk nr 1842)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32</w:t>
      </w:r>
      <w:r>
        <w:rPr>
          <w:rFonts w:ascii="Arial" w:eastAsia="Times New Roman" w:hAnsi="Arial" w:cs="Arial"/>
        </w:rPr>
        <w:br/>
        <w:t>Przeciw: 16</w:t>
      </w:r>
      <w:r>
        <w:rPr>
          <w:rFonts w:ascii="Arial" w:eastAsia="Times New Roman" w:hAnsi="Arial" w:cs="Arial"/>
        </w:rPr>
        <w:br/>
        <w:t>Wstrzymało się: 4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11"/>
        <w:gridCol w:w="2391"/>
        <w:gridCol w:w="2196"/>
        <w:gridCol w:w="2394"/>
      </w:tblGrid>
      <w:tr w:rsidR="00A61D4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A61D4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A61D4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A61D4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A61D4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A61D4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A61D4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A61D4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A61D42" w:rsidRDefault="00A61D42" w:rsidP="00A61D4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13"/>
        <w:gridCol w:w="2652"/>
        <w:gridCol w:w="1837"/>
        <w:gridCol w:w="1986"/>
      </w:tblGrid>
      <w:tr w:rsidR="00A61D4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A61D4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A61D4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A61D4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</w:tbl>
    <w:p w:rsidR="00A61D42" w:rsidRDefault="00A61D42" w:rsidP="00A61D4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452"/>
        <w:gridCol w:w="2398"/>
        <w:gridCol w:w="1878"/>
        <w:gridCol w:w="2066"/>
      </w:tblGrid>
      <w:tr w:rsidR="00A61D42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D42" w:rsidRDefault="00A61D42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A61D42" w:rsidRDefault="00A61D42" w:rsidP="00A61D42">
      <w:pPr>
        <w:rPr>
          <w:rFonts w:eastAsia="Times New Roman"/>
        </w:rPr>
      </w:pPr>
    </w:p>
    <w:p w:rsidR="000951DE" w:rsidRPr="00C51E1A" w:rsidRDefault="000951DE" w:rsidP="00A61D42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677FD"/>
    <w:rsid w:val="001D1525"/>
    <w:rsid w:val="002319E8"/>
    <w:rsid w:val="00416217"/>
    <w:rsid w:val="00497D32"/>
    <w:rsid w:val="004D2A48"/>
    <w:rsid w:val="00525F04"/>
    <w:rsid w:val="005335BC"/>
    <w:rsid w:val="00564ABA"/>
    <w:rsid w:val="00661C43"/>
    <w:rsid w:val="006E54F1"/>
    <w:rsid w:val="0075664A"/>
    <w:rsid w:val="00884B84"/>
    <w:rsid w:val="00887450"/>
    <w:rsid w:val="0093501C"/>
    <w:rsid w:val="00982035"/>
    <w:rsid w:val="0099492B"/>
    <w:rsid w:val="00A30AC4"/>
    <w:rsid w:val="00A61D42"/>
    <w:rsid w:val="00AA4B71"/>
    <w:rsid w:val="00AC291A"/>
    <w:rsid w:val="00BB3224"/>
    <w:rsid w:val="00C104D2"/>
    <w:rsid w:val="00C51E1A"/>
    <w:rsid w:val="00C622D6"/>
    <w:rsid w:val="00CB34F6"/>
    <w:rsid w:val="00D54245"/>
    <w:rsid w:val="00DC2B44"/>
    <w:rsid w:val="00E54B73"/>
    <w:rsid w:val="00E97AC1"/>
    <w:rsid w:val="00EB56FD"/>
    <w:rsid w:val="00ED7CB7"/>
    <w:rsid w:val="00F2191D"/>
    <w:rsid w:val="00F35696"/>
    <w:rsid w:val="00F67B3F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2018-01-12T14:27:00Z</dcterms:created>
  <dcterms:modified xsi:type="dcterms:W3CDTF">2018-01-12T14:27:00Z</dcterms:modified>
</cp:coreProperties>
</file>