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24" w:rsidRDefault="00F41224" w:rsidP="00F41224">
      <w:pPr>
        <w:jc w:val="center"/>
        <w:rPr>
          <w:b/>
        </w:rPr>
      </w:pPr>
      <w:r>
        <w:rPr>
          <w:b/>
        </w:rPr>
        <w:t>STANOWISKO NR 6</w:t>
      </w:r>
    </w:p>
    <w:p w:rsidR="00F41224" w:rsidRDefault="00F41224" w:rsidP="00F41224">
      <w:pPr>
        <w:jc w:val="center"/>
        <w:rPr>
          <w:b/>
        </w:rPr>
      </w:pPr>
      <w:r>
        <w:rPr>
          <w:b/>
        </w:rPr>
        <w:t>RADY MIASTA STOŁECZNEGO WARSZAWY</w:t>
      </w:r>
    </w:p>
    <w:p w:rsidR="00F41224" w:rsidRDefault="00F41224" w:rsidP="00F41224">
      <w:pPr>
        <w:jc w:val="center"/>
        <w:rPr>
          <w:b/>
        </w:rPr>
      </w:pPr>
      <w:r>
        <w:rPr>
          <w:b/>
        </w:rPr>
        <w:t>z dnia 26 marca 2015 r.</w:t>
      </w:r>
    </w:p>
    <w:p w:rsidR="00F41224" w:rsidRDefault="00F41224" w:rsidP="00F41224">
      <w:pPr>
        <w:pStyle w:val="Default"/>
        <w:spacing w:before="240" w:after="480"/>
        <w:jc w:val="center"/>
        <w:rPr>
          <w:b/>
        </w:rPr>
      </w:pPr>
      <w:r>
        <w:rPr>
          <w:b/>
        </w:rPr>
        <w:t>w piątą rocznicę katastrofy smoleńskiej</w:t>
      </w:r>
    </w:p>
    <w:p w:rsidR="00F41224" w:rsidRDefault="00F41224" w:rsidP="00F41224">
      <w:pPr>
        <w:ind w:firstLine="708"/>
        <w:jc w:val="both"/>
      </w:pPr>
      <w:r>
        <w:t>Rada m.st. Warszawy w przededniu obchodów piątej rocznicy katastrofy lotniczej pod</w:t>
      </w:r>
      <w:r w:rsidR="00363B0C">
        <w:t> </w:t>
      </w:r>
      <w:r>
        <w:t>Smoleńskiem, oddaje hołd wszystkim ofiarom tego tragicznego wydarzenia –</w:t>
      </w:r>
      <w:r w:rsidR="00363B0C">
        <w:br/>
        <w:t>-</w:t>
      </w:r>
      <w:r>
        <w:t xml:space="preserve"> wspominając w sposób szczególny tych, którzy zasłużyli się dla naszego miasta.</w:t>
      </w:r>
    </w:p>
    <w:p w:rsidR="00F41224" w:rsidRDefault="00F41224" w:rsidP="00F41224">
      <w:pPr>
        <w:ind w:firstLine="708"/>
        <w:jc w:val="both"/>
      </w:pPr>
      <w:r>
        <w:t xml:space="preserve">W piątek 10 kwietnia 2015 r. mija pięć lat </w:t>
      </w:r>
      <w:r w:rsidR="00764149">
        <w:t>od katastrofy polskiego samolotu</w:t>
      </w:r>
      <w:r>
        <w:t xml:space="preserve"> rządowego. Zginęło w niej 96 osób, a wśród nich: Prezydent RP Lech Kaczyński i jego małżonka Maria Kaczyńska, ostatni Prezydent RP na uchodźstwie Ryszard Kaczorowski (Honorowy Obywatel m.st. Warszawy), wicemarszałkowie Sejmu i Senatu, parlamentarzyści, dowódcy polskich Sił Zbrojnych, pracownicy Kancelarii Prezydenta, przedstawiciele instytucji państwowych, organizacji społecznych i kombatanckich – z płk. Czesławem Cywińskim (Honorowym Obywatelem m.st. Warszawy), duchowni oraz pozostałe osoby wchodzące w skład polskiej delegacji na uroczystości związane z obchodami 70. </w:t>
      </w:r>
      <w:r w:rsidR="00764149">
        <w:t>r</w:t>
      </w:r>
      <w:r>
        <w:t>ocznicy zbrodni katyńskiej. Zginęła również cała załoga rządowego samolotu.</w:t>
      </w:r>
    </w:p>
    <w:p w:rsidR="00F41224" w:rsidRDefault="00F41224" w:rsidP="00F41224">
      <w:pPr>
        <w:ind w:firstLine="708"/>
        <w:jc w:val="both"/>
      </w:pPr>
      <w:r>
        <w:t xml:space="preserve">Rada m.st. Warszawy zwraca się do mieszkańców Stolicy </w:t>
      </w:r>
      <w:r w:rsidR="00363B0C">
        <w:t>oraz do wszystkich instytucji i organizacji w mieście o oddanie hołdu ofiarom katastrofy – przez wywieszenie państwowych flag.</w:t>
      </w:r>
    </w:p>
    <w:p w:rsidR="00F41224" w:rsidRDefault="00F41224" w:rsidP="00F41224"/>
    <w:p w:rsidR="00F41224" w:rsidRDefault="00F41224" w:rsidP="00F41224"/>
    <w:p w:rsidR="00F41224" w:rsidRDefault="00F41224" w:rsidP="00F41224"/>
    <w:p w:rsidR="00F41224" w:rsidRDefault="00F41224" w:rsidP="00F41224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F41224" w:rsidRDefault="00F41224" w:rsidP="00F41224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F41224" w:rsidRDefault="00D927DB" w:rsidP="00F41224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F41224" w:rsidRDefault="00F41224" w:rsidP="00F41224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DF1883" w:rsidRDefault="00DF1883"/>
    <w:sectPr w:rsidR="00DF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8D"/>
    <w:rsid w:val="00001269"/>
    <w:rsid w:val="0000166E"/>
    <w:rsid w:val="00012C45"/>
    <w:rsid w:val="00090286"/>
    <w:rsid w:val="000A380D"/>
    <w:rsid w:val="000B1891"/>
    <w:rsid w:val="000B30E8"/>
    <w:rsid w:val="000B6ADE"/>
    <w:rsid w:val="000D6CB4"/>
    <w:rsid w:val="000E1635"/>
    <w:rsid w:val="000F4AB7"/>
    <w:rsid w:val="00104D20"/>
    <w:rsid w:val="0010719A"/>
    <w:rsid w:val="00113135"/>
    <w:rsid w:val="00114D15"/>
    <w:rsid w:val="00115D10"/>
    <w:rsid w:val="00116569"/>
    <w:rsid w:val="0012300D"/>
    <w:rsid w:val="001534FA"/>
    <w:rsid w:val="00165DDF"/>
    <w:rsid w:val="0017221E"/>
    <w:rsid w:val="00187E3A"/>
    <w:rsid w:val="001A0D4F"/>
    <w:rsid w:val="001A23E3"/>
    <w:rsid w:val="001B3E0E"/>
    <w:rsid w:val="001B70E5"/>
    <w:rsid w:val="001F1E29"/>
    <w:rsid w:val="001F20E8"/>
    <w:rsid w:val="001F47B3"/>
    <w:rsid w:val="001F66ED"/>
    <w:rsid w:val="001F6F2F"/>
    <w:rsid w:val="00220483"/>
    <w:rsid w:val="0025251E"/>
    <w:rsid w:val="00262C71"/>
    <w:rsid w:val="00296C7F"/>
    <w:rsid w:val="002A02DA"/>
    <w:rsid w:val="002A1D4D"/>
    <w:rsid w:val="002C71E1"/>
    <w:rsid w:val="002C7449"/>
    <w:rsid w:val="002E5D89"/>
    <w:rsid w:val="002F413C"/>
    <w:rsid w:val="002F4DFB"/>
    <w:rsid w:val="00315D7B"/>
    <w:rsid w:val="003225AA"/>
    <w:rsid w:val="00324649"/>
    <w:rsid w:val="0032763B"/>
    <w:rsid w:val="0033213A"/>
    <w:rsid w:val="00336E5E"/>
    <w:rsid w:val="00350EDB"/>
    <w:rsid w:val="00353B2D"/>
    <w:rsid w:val="0035581F"/>
    <w:rsid w:val="00363B0C"/>
    <w:rsid w:val="00391025"/>
    <w:rsid w:val="00393769"/>
    <w:rsid w:val="00396297"/>
    <w:rsid w:val="003B126D"/>
    <w:rsid w:val="003C56E7"/>
    <w:rsid w:val="003D2434"/>
    <w:rsid w:val="003D4A83"/>
    <w:rsid w:val="003D6F2A"/>
    <w:rsid w:val="003E0038"/>
    <w:rsid w:val="003E7BDB"/>
    <w:rsid w:val="003F298F"/>
    <w:rsid w:val="003F3B7D"/>
    <w:rsid w:val="00404556"/>
    <w:rsid w:val="00456F6B"/>
    <w:rsid w:val="004A3A07"/>
    <w:rsid w:val="004A7568"/>
    <w:rsid w:val="004B26ED"/>
    <w:rsid w:val="004C40DF"/>
    <w:rsid w:val="004D32BA"/>
    <w:rsid w:val="004D442A"/>
    <w:rsid w:val="004E0FB9"/>
    <w:rsid w:val="004F7EE8"/>
    <w:rsid w:val="005234A3"/>
    <w:rsid w:val="00535B5E"/>
    <w:rsid w:val="00544B4C"/>
    <w:rsid w:val="005533E1"/>
    <w:rsid w:val="00553432"/>
    <w:rsid w:val="00554758"/>
    <w:rsid w:val="005742D1"/>
    <w:rsid w:val="00591D3C"/>
    <w:rsid w:val="00591E28"/>
    <w:rsid w:val="00596946"/>
    <w:rsid w:val="005A64F4"/>
    <w:rsid w:val="005A7166"/>
    <w:rsid w:val="005C1D98"/>
    <w:rsid w:val="005C5E8F"/>
    <w:rsid w:val="006037A0"/>
    <w:rsid w:val="006039D4"/>
    <w:rsid w:val="00614B2D"/>
    <w:rsid w:val="006271DB"/>
    <w:rsid w:val="00630E05"/>
    <w:rsid w:val="00636EAE"/>
    <w:rsid w:val="006411E7"/>
    <w:rsid w:val="00672EEB"/>
    <w:rsid w:val="00683DE5"/>
    <w:rsid w:val="006952EF"/>
    <w:rsid w:val="006A57F6"/>
    <w:rsid w:val="006A6FC1"/>
    <w:rsid w:val="006C3EBD"/>
    <w:rsid w:val="006C5424"/>
    <w:rsid w:val="006D1AA9"/>
    <w:rsid w:val="006D6769"/>
    <w:rsid w:val="006E1D7B"/>
    <w:rsid w:val="006F6278"/>
    <w:rsid w:val="00703507"/>
    <w:rsid w:val="0070367E"/>
    <w:rsid w:val="00715A50"/>
    <w:rsid w:val="00725584"/>
    <w:rsid w:val="00726881"/>
    <w:rsid w:val="00764149"/>
    <w:rsid w:val="00773BE9"/>
    <w:rsid w:val="007741C0"/>
    <w:rsid w:val="00776A80"/>
    <w:rsid w:val="00787140"/>
    <w:rsid w:val="007A0A53"/>
    <w:rsid w:val="007A1BDA"/>
    <w:rsid w:val="007A4815"/>
    <w:rsid w:val="007B00B1"/>
    <w:rsid w:val="007C50B3"/>
    <w:rsid w:val="007D0B76"/>
    <w:rsid w:val="007D39C2"/>
    <w:rsid w:val="007E75F5"/>
    <w:rsid w:val="007F0200"/>
    <w:rsid w:val="007F15BE"/>
    <w:rsid w:val="008139ED"/>
    <w:rsid w:val="008229FE"/>
    <w:rsid w:val="00831558"/>
    <w:rsid w:val="008319A3"/>
    <w:rsid w:val="0083361C"/>
    <w:rsid w:val="008419D3"/>
    <w:rsid w:val="008436E3"/>
    <w:rsid w:val="00847A70"/>
    <w:rsid w:val="00853322"/>
    <w:rsid w:val="00861B48"/>
    <w:rsid w:val="008625B8"/>
    <w:rsid w:val="0086335B"/>
    <w:rsid w:val="00871102"/>
    <w:rsid w:val="00880D1C"/>
    <w:rsid w:val="0089652C"/>
    <w:rsid w:val="008B4198"/>
    <w:rsid w:val="008B4DA2"/>
    <w:rsid w:val="008B5FC8"/>
    <w:rsid w:val="008B6462"/>
    <w:rsid w:val="008C2676"/>
    <w:rsid w:val="008D5CCE"/>
    <w:rsid w:val="008E0283"/>
    <w:rsid w:val="008E0B8A"/>
    <w:rsid w:val="008E5A24"/>
    <w:rsid w:val="008F4F64"/>
    <w:rsid w:val="009033C0"/>
    <w:rsid w:val="00906C51"/>
    <w:rsid w:val="009132C3"/>
    <w:rsid w:val="009330F9"/>
    <w:rsid w:val="009411F6"/>
    <w:rsid w:val="00953D15"/>
    <w:rsid w:val="009576E3"/>
    <w:rsid w:val="00962EDC"/>
    <w:rsid w:val="009771D9"/>
    <w:rsid w:val="009A27D5"/>
    <w:rsid w:val="009B08CB"/>
    <w:rsid w:val="009C0B1D"/>
    <w:rsid w:val="009C376E"/>
    <w:rsid w:val="009D0428"/>
    <w:rsid w:val="009D363B"/>
    <w:rsid w:val="009E0A6C"/>
    <w:rsid w:val="009E398C"/>
    <w:rsid w:val="009F5029"/>
    <w:rsid w:val="00A115D3"/>
    <w:rsid w:val="00A245C8"/>
    <w:rsid w:val="00A26816"/>
    <w:rsid w:val="00A35AEE"/>
    <w:rsid w:val="00A35B6F"/>
    <w:rsid w:val="00A437B8"/>
    <w:rsid w:val="00A73D09"/>
    <w:rsid w:val="00A77E9B"/>
    <w:rsid w:val="00A81547"/>
    <w:rsid w:val="00A83376"/>
    <w:rsid w:val="00A8692C"/>
    <w:rsid w:val="00A925D1"/>
    <w:rsid w:val="00AA1479"/>
    <w:rsid w:val="00AB01F8"/>
    <w:rsid w:val="00AC3803"/>
    <w:rsid w:val="00B07B08"/>
    <w:rsid w:val="00B07F8F"/>
    <w:rsid w:val="00B140DB"/>
    <w:rsid w:val="00B25253"/>
    <w:rsid w:val="00B309CB"/>
    <w:rsid w:val="00B371DC"/>
    <w:rsid w:val="00B41FF2"/>
    <w:rsid w:val="00B44A60"/>
    <w:rsid w:val="00B52C6A"/>
    <w:rsid w:val="00B75641"/>
    <w:rsid w:val="00B9391A"/>
    <w:rsid w:val="00B94FB2"/>
    <w:rsid w:val="00BA009C"/>
    <w:rsid w:val="00BB5744"/>
    <w:rsid w:val="00BC126B"/>
    <w:rsid w:val="00BD66A2"/>
    <w:rsid w:val="00BE0535"/>
    <w:rsid w:val="00BE4E56"/>
    <w:rsid w:val="00BE6D45"/>
    <w:rsid w:val="00BF0C8D"/>
    <w:rsid w:val="00BF38E2"/>
    <w:rsid w:val="00BF456A"/>
    <w:rsid w:val="00C0078D"/>
    <w:rsid w:val="00C060DC"/>
    <w:rsid w:val="00C064D6"/>
    <w:rsid w:val="00C07FC5"/>
    <w:rsid w:val="00C11EBB"/>
    <w:rsid w:val="00C2031C"/>
    <w:rsid w:val="00C27809"/>
    <w:rsid w:val="00C34517"/>
    <w:rsid w:val="00C40EAD"/>
    <w:rsid w:val="00C63B41"/>
    <w:rsid w:val="00C64CE1"/>
    <w:rsid w:val="00C76B44"/>
    <w:rsid w:val="00C87E81"/>
    <w:rsid w:val="00C96EC6"/>
    <w:rsid w:val="00CA2CA3"/>
    <w:rsid w:val="00CA40A8"/>
    <w:rsid w:val="00CA4D38"/>
    <w:rsid w:val="00CA6F1E"/>
    <w:rsid w:val="00CC2C68"/>
    <w:rsid w:val="00CC6E0E"/>
    <w:rsid w:val="00CD4817"/>
    <w:rsid w:val="00D124ED"/>
    <w:rsid w:val="00D2174E"/>
    <w:rsid w:val="00D24405"/>
    <w:rsid w:val="00D32022"/>
    <w:rsid w:val="00D40FFE"/>
    <w:rsid w:val="00D55B38"/>
    <w:rsid w:val="00D83306"/>
    <w:rsid w:val="00D85652"/>
    <w:rsid w:val="00D927DB"/>
    <w:rsid w:val="00D9646D"/>
    <w:rsid w:val="00DC62F6"/>
    <w:rsid w:val="00DD2091"/>
    <w:rsid w:val="00DD23FA"/>
    <w:rsid w:val="00DF0517"/>
    <w:rsid w:val="00DF1883"/>
    <w:rsid w:val="00E022A3"/>
    <w:rsid w:val="00E06501"/>
    <w:rsid w:val="00E247EF"/>
    <w:rsid w:val="00E24F96"/>
    <w:rsid w:val="00E26ECA"/>
    <w:rsid w:val="00E3493B"/>
    <w:rsid w:val="00E474B3"/>
    <w:rsid w:val="00E745E6"/>
    <w:rsid w:val="00E75EEC"/>
    <w:rsid w:val="00EA3ED8"/>
    <w:rsid w:val="00EC012C"/>
    <w:rsid w:val="00EC6A50"/>
    <w:rsid w:val="00EF2461"/>
    <w:rsid w:val="00EF6B44"/>
    <w:rsid w:val="00F21F9C"/>
    <w:rsid w:val="00F37FAE"/>
    <w:rsid w:val="00F400E6"/>
    <w:rsid w:val="00F41224"/>
    <w:rsid w:val="00F604F0"/>
    <w:rsid w:val="00F6061B"/>
    <w:rsid w:val="00F75EE7"/>
    <w:rsid w:val="00F83338"/>
    <w:rsid w:val="00F840A6"/>
    <w:rsid w:val="00F86BFD"/>
    <w:rsid w:val="00F922C2"/>
    <w:rsid w:val="00F93CF4"/>
    <w:rsid w:val="00FA1A85"/>
    <w:rsid w:val="00FA58FC"/>
    <w:rsid w:val="00FC449B"/>
    <w:rsid w:val="00FD18CF"/>
    <w:rsid w:val="00FD6C05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5</cp:revision>
  <dcterms:created xsi:type="dcterms:W3CDTF">2015-03-27T10:18:00Z</dcterms:created>
  <dcterms:modified xsi:type="dcterms:W3CDTF">2015-03-30T13:38:00Z</dcterms:modified>
</cp:coreProperties>
</file>