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FC8" w:rsidRPr="002C5F9D" w:rsidRDefault="005F5FC8" w:rsidP="005F5FC8">
      <w:pPr>
        <w:spacing w:after="240" w:line="300" w:lineRule="auto"/>
        <w:outlineLvl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W</w:t>
      </w:r>
      <w:r w:rsidR="004A13CF">
        <w:rPr>
          <w:rFonts w:asciiTheme="minorHAnsi" w:hAnsiTheme="minorHAnsi" w:cstheme="minorHAnsi"/>
          <w:b/>
          <w:bCs/>
          <w:color w:val="000000"/>
          <w:sz w:val="22"/>
          <w:szCs w:val="22"/>
        </w:rPr>
        <w:t>y</w:t>
      </w:r>
      <w:r w:rsidRPr="00DC6780">
        <w:rPr>
          <w:rFonts w:asciiTheme="minorHAnsi" w:hAnsiTheme="minorHAnsi" w:cstheme="minorHAnsi"/>
          <w:b/>
          <w:bCs/>
          <w:color w:val="000000"/>
          <w:sz w:val="22"/>
          <w:szCs w:val="22"/>
        </w:rPr>
        <w:t>niki głosowania z LXIII sesji Rady m.st. Warszawy – 7 kwietnia 2022 r.</w:t>
      </w:r>
    </w:p>
    <w:p w:rsidR="004A2C43" w:rsidRDefault="004A2C43" w:rsidP="004A2C43">
      <w:pPr>
        <w:pStyle w:val="Nagwek1"/>
      </w:pPr>
      <w:r w:rsidRPr="00DC6780">
        <w:t>Uchwała Nr LXII</w:t>
      </w:r>
      <w:r>
        <w:t>I/2071</w:t>
      </w:r>
      <w:r w:rsidRPr="00DC6780">
        <w:t>/2022 Rady m.st. Warszawy w sprawie Polityki różnorodności społecznej m.</w:t>
      </w:r>
      <w:r>
        <w:t>st. Warszawy – druk nr 2277 + A</w:t>
      </w:r>
    </w:p>
    <w:p w:rsidR="004A2C43" w:rsidRPr="00DC6780" w:rsidRDefault="004A2C43" w:rsidP="004A2C43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C678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  <w:t>Za: 41</w:t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  <w:t>Przeciw: 3</w:t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  <w:t>Wstrzymało się: 13</w:t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</w:r>
      <w:r w:rsidRPr="00DC678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A2C43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C43" w:rsidRPr="00DC6780" w:rsidRDefault="004A2C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C43" w:rsidRPr="00DC6780" w:rsidRDefault="004A2C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C43" w:rsidRPr="00DC6780" w:rsidRDefault="004A2C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C43" w:rsidRPr="00DC6780" w:rsidRDefault="004A2C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</w:tr>
      <w:tr w:rsidR="004A2C43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C43" w:rsidRPr="00DC6780" w:rsidRDefault="004A2C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C43" w:rsidRPr="00DC6780" w:rsidRDefault="004A2C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C43" w:rsidRPr="00DC6780" w:rsidRDefault="004A2C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C43" w:rsidRPr="00DC6780" w:rsidRDefault="004A2C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</w:tr>
      <w:tr w:rsidR="004A2C43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C43" w:rsidRPr="00DC6780" w:rsidRDefault="004A2C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C43" w:rsidRPr="00DC6780" w:rsidRDefault="004A2C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C43" w:rsidRPr="00DC6780" w:rsidRDefault="004A2C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C43" w:rsidRPr="00DC6780" w:rsidRDefault="004A2C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</w:tr>
      <w:tr w:rsidR="004A2C43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C43" w:rsidRPr="00DC6780" w:rsidRDefault="004A2C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C43" w:rsidRPr="00DC6780" w:rsidRDefault="004A2C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C43" w:rsidRPr="00DC6780" w:rsidRDefault="004A2C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C43" w:rsidRPr="00DC6780" w:rsidRDefault="004A2C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4A2C43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C43" w:rsidRPr="00DC6780" w:rsidRDefault="004A2C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C43" w:rsidRPr="00DC6780" w:rsidRDefault="004A2C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C43" w:rsidRPr="00DC6780" w:rsidRDefault="004A2C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C43" w:rsidRPr="00DC6780" w:rsidRDefault="004A2C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4A2C43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C43" w:rsidRPr="00DC6780" w:rsidRDefault="004A2C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C43" w:rsidRPr="00DC6780" w:rsidRDefault="004A2C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C43" w:rsidRPr="00DC6780" w:rsidRDefault="004A2C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C43" w:rsidRPr="00DC6780" w:rsidRDefault="004A2C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4A2C43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C43" w:rsidRPr="00DC6780" w:rsidRDefault="004A2C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C43" w:rsidRPr="00DC6780" w:rsidRDefault="004A2C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C43" w:rsidRPr="00DC6780" w:rsidRDefault="004A2C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C43" w:rsidRPr="00DC6780" w:rsidRDefault="004A2C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4A2C43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C43" w:rsidRPr="00DC6780" w:rsidRDefault="004A2C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C43" w:rsidRPr="00DC6780" w:rsidRDefault="004A2C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C43" w:rsidRPr="00DC6780" w:rsidRDefault="004A2C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C43" w:rsidRPr="00DC6780" w:rsidRDefault="004A2C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</w:tr>
      <w:tr w:rsidR="004A2C43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C43" w:rsidRPr="00DC6780" w:rsidRDefault="004A2C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C43" w:rsidRPr="00DC6780" w:rsidRDefault="004A2C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C43" w:rsidRPr="00DC6780" w:rsidRDefault="004A2C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C43" w:rsidRPr="00DC6780" w:rsidRDefault="004A2C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4A2C43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C43" w:rsidRPr="00DC6780" w:rsidRDefault="004A2C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C43" w:rsidRPr="00DC6780" w:rsidRDefault="004A2C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C43" w:rsidRPr="00DC6780" w:rsidRDefault="004A2C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C43" w:rsidRPr="00DC6780" w:rsidRDefault="004A2C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</w:tr>
      <w:tr w:rsidR="004A2C43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C43" w:rsidRPr="00DC6780" w:rsidRDefault="004A2C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C43" w:rsidRPr="00DC6780" w:rsidRDefault="004A2C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C43" w:rsidRPr="00DC6780" w:rsidRDefault="004A2C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C43" w:rsidRPr="00DC6780" w:rsidRDefault="004A2C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A2C43" w:rsidRPr="00DC6780" w:rsidRDefault="004A2C43" w:rsidP="004A2C43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C6780">
        <w:rPr>
          <w:rFonts w:asciiTheme="minorHAnsi" w:eastAsia="Times New Roman" w:hAnsiTheme="minorHAnsi" w:cstheme="minorHAnsi"/>
          <w:sz w:val="22"/>
          <w:szCs w:val="22"/>
        </w:rPr>
        <w:br/>
      </w:r>
      <w:r w:rsidRPr="00DC6780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A2C43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C43" w:rsidRPr="00DC6780" w:rsidRDefault="004A2C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Stanisław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C43" w:rsidRPr="00DC6780" w:rsidRDefault="004A2C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Oliwer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C43" w:rsidRPr="00DC6780" w:rsidRDefault="004A2C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C43" w:rsidRPr="00DC6780" w:rsidRDefault="004A2C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A2C43" w:rsidRPr="00DC6780" w:rsidRDefault="004A2C43" w:rsidP="004A2C43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C6780">
        <w:rPr>
          <w:rFonts w:asciiTheme="minorHAnsi" w:eastAsia="Times New Roman" w:hAnsiTheme="minorHAnsi" w:cstheme="minorHAnsi"/>
          <w:sz w:val="22"/>
          <w:szCs w:val="22"/>
        </w:rPr>
        <w:br/>
      </w:r>
      <w:r w:rsidRPr="00DC6780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A2C43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C43" w:rsidRPr="00DC6780" w:rsidRDefault="004A2C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C43" w:rsidRPr="00DC6780" w:rsidRDefault="004A2C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C43" w:rsidRPr="00DC6780" w:rsidRDefault="004A2C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C43" w:rsidRPr="00DC6780" w:rsidRDefault="004A2C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</w:tr>
      <w:tr w:rsidR="004A2C43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C43" w:rsidRPr="00DC6780" w:rsidRDefault="004A2C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C43" w:rsidRPr="00DC6780" w:rsidRDefault="004A2C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C43" w:rsidRPr="00DC6780" w:rsidRDefault="004A2C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C43" w:rsidRPr="00DC6780" w:rsidRDefault="004A2C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</w:tr>
      <w:tr w:rsidR="004A2C43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C43" w:rsidRPr="00DC6780" w:rsidRDefault="004A2C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C43" w:rsidRPr="00DC6780" w:rsidRDefault="004A2C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C43" w:rsidRPr="00DC6780" w:rsidRDefault="004A2C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C43" w:rsidRPr="00DC6780" w:rsidRDefault="004A2C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4A2C43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C43" w:rsidRPr="00DC6780" w:rsidRDefault="004A2C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C43" w:rsidRPr="00DC6780" w:rsidRDefault="004A2C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C43" w:rsidRPr="00DC6780" w:rsidRDefault="004A2C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C43" w:rsidRPr="00DC6780" w:rsidRDefault="004A2C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193A47" w:rsidRDefault="00193A47" w:rsidP="00193A47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bookmarkStart w:id="0" w:name="_GoBack"/>
      <w:bookmarkEnd w:id="0"/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193A47" w:rsidRPr="00DC6780" w:rsidRDefault="00193A47" w:rsidP="00193A47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C6780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93A47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A47" w:rsidRPr="00DC6780" w:rsidRDefault="00193A47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A47" w:rsidRPr="00DC6780" w:rsidRDefault="00193A47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A47" w:rsidRPr="00DC6780" w:rsidRDefault="00193A47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A47" w:rsidRPr="00DC6780" w:rsidRDefault="00193A47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Pr="00D33C81" w:rsidRDefault="0038019E" w:rsidP="00193A47">
      <w:pPr>
        <w:pStyle w:val="Nagwek1"/>
      </w:pPr>
    </w:p>
    <w:sectPr w:rsidR="0038019E" w:rsidRPr="00D33C81" w:rsidSect="005F5F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C8"/>
    <w:rsid w:val="00057155"/>
    <w:rsid w:val="00073155"/>
    <w:rsid w:val="000B3824"/>
    <w:rsid w:val="000D26A8"/>
    <w:rsid w:val="00167C76"/>
    <w:rsid w:val="00193A47"/>
    <w:rsid w:val="001E7088"/>
    <w:rsid w:val="001F184C"/>
    <w:rsid w:val="002066BA"/>
    <w:rsid w:val="00337B44"/>
    <w:rsid w:val="0038019E"/>
    <w:rsid w:val="003964F6"/>
    <w:rsid w:val="004218F4"/>
    <w:rsid w:val="0045348D"/>
    <w:rsid w:val="004A13CF"/>
    <w:rsid w:val="004A2C43"/>
    <w:rsid w:val="004F7D3B"/>
    <w:rsid w:val="00543F5E"/>
    <w:rsid w:val="005A6732"/>
    <w:rsid w:val="005D6C46"/>
    <w:rsid w:val="005F5FC8"/>
    <w:rsid w:val="00602F72"/>
    <w:rsid w:val="008B7156"/>
    <w:rsid w:val="008F0E73"/>
    <w:rsid w:val="00937B43"/>
    <w:rsid w:val="0097615B"/>
    <w:rsid w:val="009875BC"/>
    <w:rsid w:val="00994800"/>
    <w:rsid w:val="009A57E0"/>
    <w:rsid w:val="009E4AB9"/>
    <w:rsid w:val="009F7376"/>
    <w:rsid w:val="00B454CC"/>
    <w:rsid w:val="00B729B8"/>
    <w:rsid w:val="00B85EEF"/>
    <w:rsid w:val="00BC259D"/>
    <w:rsid w:val="00C640E3"/>
    <w:rsid w:val="00D069FE"/>
    <w:rsid w:val="00D33C81"/>
    <w:rsid w:val="00E5043C"/>
    <w:rsid w:val="00F4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2D403"/>
  <w15:chartTrackingRefBased/>
  <w15:docId w15:val="{8431F461-C33C-4250-B449-808618AB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5FC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5FC8"/>
    <w:pPr>
      <w:spacing w:line="300" w:lineRule="auto"/>
      <w:outlineLvl w:val="0"/>
    </w:pPr>
    <w:rPr>
      <w:rFonts w:asciiTheme="minorHAnsi" w:eastAsia="Times New Roman" w:hAnsiTheme="minorHAnsi" w:cstheme="minorHAns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5FC8"/>
    <w:rPr>
      <w:rFonts w:eastAsia="Times New Roman" w:cstheme="minorHAnsi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2022-04-08T11:52:00Z</dcterms:created>
  <dcterms:modified xsi:type="dcterms:W3CDTF">2022-04-08T11:52:00Z</dcterms:modified>
</cp:coreProperties>
</file>