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C8" w:rsidRPr="00AA51E7" w:rsidRDefault="001F1CC8" w:rsidP="001F1CC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A51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LI sesji Rady m.st. Warszawy – 8 lipca 2021 r.</w:t>
      </w:r>
    </w:p>
    <w:p w:rsidR="00AB4230" w:rsidRPr="00AA51E7" w:rsidRDefault="001F1CC8" w:rsidP="00AB4230">
      <w:pPr>
        <w:rPr>
          <w:rFonts w:asciiTheme="minorHAnsi" w:eastAsia="Times New Roman" w:hAnsiTheme="minorHAnsi" w:cstheme="minorHAnsi"/>
          <w:sz w:val="22"/>
          <w:szCs w:val="22"/>
        </w:rPr>
      </w:pPr>
      <w:r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B4230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</w:t>
      </w:r>
      <w:r w:rsidR="00AB4230">
        <w:rPr>
          <w:rFonts w:asciiTheme="minorHAnsi" w:hAnsiTheme="minorHAnsi" w:cstheme="minorHAnsi"/>
          <w:b/>
          <w:bCs/>
          <w:color w:val="000000"/>
          <w:sz w:val="22"/>
          <w:szCs w:val="22"/>
        </w:rPr>
        <w:t>I/1605</w:t>
      </w:r>
      <w:r w:rsidR="00AB4230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/2021 </w:t>
      </w:r>
      <w:r w:rsidR="00AB4230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uzgodnienia odstępstw od zakazów obowiązujących w odniesieniu do pomnika przyrody – druk nr 1741</w:t>
      </w:r>
      <w:r w:rsidR="00AB4230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B4230" w:rsidRPr="00AA51E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B4230" w:rsidRPr="00AA51E7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="00AB4230" w:rsidRPr="00AA51E7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B4230" w:rsidRPr="00AA51E7">
        <w:rPr>
          <w:rFonts w:asciiTheme="minorHAnsi" w:eastAsia="Times New Roman" w:hAnsiTheme="minorHAnsi" w:cstheme="minorHAnsi"/>
          <w:sz w:val="22"/>
          <w:szCs w:val="22"/>
        </w:rPr>
        <w:br/>
        <w:t>Wstrzymało s</w:t>
      </w:r>
      <w:r w:rsidR="00AB4230">
        <w:rPr>
          <w:rFonts w:asciiTheme="minorHAnsi" w:eastAsia="Times New Roman" w:hAnsiTheme="minorHAnsi" w:cstheme="minorHAnsi"/>
          <w:sz w:val="22"/>
          <w:szCs w:val="22"/>
        </w:rPr>
        <w:t>ię: 1</w:t>
      </w:r>
      <w:r w:rsidR="00AB4230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AB4230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AB4230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B423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AB423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AB423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AB423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AB423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</w:tr>
      <w:tr w:rsidR="00AB423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AB423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AB423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AB423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AB423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AB423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AB423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AB423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AB423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AB423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B4230" w:rsidRPr="00AA51E7" w:rsidRDefault="00AB4230" w:rsidP="00AB4230">
      <w:pPr>
        <w:rPr>
          <w:rFonts w:asciiTheme="minorHAnsi" w:eastAsia="Times New Roman" w:hAnsiTheme="minorHAnsi" w:cstheme="minorHAnsi"/>
          <w:sz w:val="22"/>
          <w:szCs w:val="22"/>
        </w:rPr>
      </w:pPr>
      <w:r w:rsidRPr="00AA51E7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B4230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230" w:rsidRPr="00AA51E7" w:rsidRDefault="00AB4230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47EF5" w:rsidRDefault="00AB4230" w:rsidP="00AB4230">
      <w:r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bookmarkStart w:id="0" w:name="_GoBack"/>
      <w:bookmarkEnd w:id="0"/>
    </w:p>
    <w:sectPr w:rsidR="00F47EF5" w:rsidSect="001F1C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C8"/>
    <w:rsid w:val="000330BC"/>
    <w:rsid w:val="00114B22"/>
    <w:rsid w:val="00187EBB"/>
    <w:rsid w:val="001B1E0C"/>
    <w:rsid w:val="001B6D5B"/>
    <w:rsid w:val="001F1CC8"/>
    <w:rsid w:val="0023523A"/>
    <w:rsid w:val="002447DA"/>
    <w:rsid w:val="00245000"/>
    <w:rsid w:val="00322A8C"/>
    <w:rsid w:val="00334015"/>
    <w:rsid w:val="00340604"/>
    <w:rsid w:val="003768CA"/>
    <w:rsid w:val="00396203"/>
    <w:rsid w:val="00396962"/>
    <w:rsid w:val="003B7064"/>
    <w:rsid w:val="00427202"/>
    <w:rsid w:val="00444149"/>
    <w:rsid w:val="004532DB"/>
    <w:rsid w:val="004D6462"/>
    <w:rsid w:val="00582BD2"/>
    <w:rsid w:val="00666A17"/>
    <w:rsid w:val="007249BA"/>
    <w:rsid w:val="007D7134"/>
    <w:rsid w:val="007E1BAD"/>
    <w:rsid w:val="009802FB"/>
    <w:rsid w:val="009F067C"/>
    <w:rsid w:val="00A071C8"/>
    <w:rsid w:val="00A618C1"/>
    <w:rsid w:val="00AB4230"/>
    <w:rsid w:val="00AC27CA"/>
    <w:rsid w:val="00B451F0"/>
    <w:rsid w:val="00C30F50"/>
    <w:rsid w:val="00CF666A"/>
    <w:rsid w:val="00D51CDB"/>
    <w:rsid w:val="00D817B7"/>
    <w:rsid w:val="00E07353"/>
    <w:rsid w:val="00E11104"/>
    <w:rsid w:val="00E16B97"/>
    <w:rsid w:val="00E51E14"/>
    <w:rsid w:val="00E7753C"/>
    <w:rsid w:val="00EB4ED4"/>
    <w:rsid w:val="00F04386"/>
    <w:rsid w:val="00F47EF5"/>
    <w:rsid w:val="00F91432"/>
    <w:rsid w:val="00FE0E4F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B068"/>
  <w15:chartTrackingRefBased/>
  <w15:docId w15:val="{9219A830-BCBA-4E21-BBBE-F5F111BC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2021-07-12T11:52:00Z</dcterms:created>
  <dcterms:modified xsi:type="dcterms:W3CDTF">2021-07-12T11:52:00Z</dcterms:modified>
</cp:coreProperties>
</file>