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D19F" w14:textId="3A72FCDB" w:rsidR="00597224" w:rsidRPr="00EC33B0" w:rsidRDefault="00597224" w:rsidP="00597224">
      <w:pPr>
        <w:jc w:val="right"/>
        <w:rPr>
          <w:rFonts w:cstheme="minorHAnsi"/>
          <w:szCs w:val="22"/>
        </w:rPr>
      </w:pPr>
      <w:r>
        <w:rPr>
          <w:rFonts w:cstheme="minorHAnsi"/>
          <w:szCs w:val="22"/>
        </w:rPr>
        <w:t>W</w:t>
      </w:r>
      <w:r w:rsidRPr="00EC33B0">
        <w:rPr>
          <w:rFonts w:cstheme="minorHAnsi"/>
          <w:szCs w:val="22"/>
        </w:rPr>
        <w:t>arszawa, dnia</w:t>
      </w:r>
      <w:r>
        <w:rPr>
          <w:rFonts w:cstheme="minorHAnsi"/>
          <w:szCs w:val="22"/>
        </w:rPr>
        <w:t xml:space="preserve"> 20.11.2023 </w:t>
      </w:r>
      <w:r w:rsidRPr="00EC33B0">
        <w:rPr>
          <w:rFonts w:cstheme="minorHAnsi"/>
          <w:szCs w:val="22"/>
        </w:rPr>
        <w:t>r.</w:t>
      </w:r>
    </w:p>
    <w:p w14:paraId="5875518B" w14:textId="685B2EA1" w:rsidR="00597224" w:rsidRPr="00EC33B0" w:rsidRDefault="00597224" w:rsidP="00597224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PROTOKÓŁ</w:t>
      </w:r>
      <w:r>
        <w:rPr>
          <w:rFonts w:cstheme="minorHAnsi"/>
          <w:b/>
          <w:szCs w:val="22"/>
        </w:rPr>
        <w:t xml:space="preserve"> </w:t>
      </w:r>
    </w:p>
    <w:p w14:paraId="7A6911FE" w14:textId="77777777" w:rsidR="00597224" w:rsidRPr="00EC33B0" w:rsidRDefault="00597224" w:rsidP="00597224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03/10/23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2BE42B32" w14:textId="77777777" w:rsidR="00597224" w:rsidRPr="00EC33B0" w:rsidRDefault="00597224" w:rsidP="00597224">
      <w:pPr>
        <w:jc w:val="both"/>
        <w:rPr>
          <w:rFonts w:cstheme="minorHAnsi"/>
          <w:color w:val="0000FF"/>
          <w:szCs w:val="22"/>
        </w:rPr>
      </w:pPr>
      <w:r w:rsidRPr="00EC33B0">
        <w:rPr>
          <w:rFonts w:cstheme="minorHAnsi"/>
          <w:color w:val="0000FF"/>
          <w:szCs w:val="22"/>
        </w:rPr>
        <w:t xml:space="preserve"> </w:t>
      </w:r>
    </w:p>
    <w:p w14:paraId="6B59E29F" w14:textId="77777777" w:rsidR="00597224" w:rsidRPr="00A27211" w:rsidRDefault="00597224" w:rsidP="00597224">
      <w:pPr>
        <w:pStyle w:val="xmsonormal"/>
      </w:pPr>
      <w:r w:rsidRPr="009F3B5E">
        <w:rPr>
          <w:rFonts w:asciiTheme="minorHAnsi" w:hAnsiTheme="minorHAnsi" w:cstheme="minorHAnsi"/>
        </w:rPr>
        <w:t>Działając zgodnie z art.</w:t>
      </w:r>
      <w:r w:rsidRPr="00A27211">
        <w:rPr>
          <w:color w:val="000000"/>
          <w:shd w:val="clear" w:color="auto" w:fill="FFFFFF"/>
        </w:rPr>
        <w:t xml:space="preserve"> </w:t>
      </w:r>
      <w:r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Pr="005B64D2">
        <w:rPr>
          <w:rFonts w:asciiTheme="minorHAnsi" w:hAnsiTheme="minorHAnsi" w:cstheme="minorHAnsi"/>
        </w:rPr>
        <w:t>(Dz. U. z 2022 r. poz. 1079)</w:t>
      </w:r>
      <w:r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2EC1B78D" w14:textId="77777777" w:rsidR="00597224" w:rsidRPr="003D61B5" w:rsidRDefault="00597224" w:rsidP="00597224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Biuletynie Informacji Publicznej m.st. Warszawy</w:t>
      </w:r>
    </w:p>
    <w:p w14:paraId="58AB5F48" w14:textId="77777777" w:rsidR="00597224" w:rsidRPr="00A27211" w:rsidRDefault="001A66BD" w:rsidP="00597224">
      <w:pPr>
        <w:overflowPunct w:val="0"/>
        <w:ind w:left="720"/>
        <w:rPr>
          <w:rFonts w:cstheme="minorHAnsi"/>
          <w:szCs w:val="22"/>
        </w:rPr>
      </w:pPr>
      <w:hyperlink r:id="rId10" w:history="1">
        <w:r w:rsidR="00597224" w:rsidRPr="00A27211">
          <w:rPr>
            <w:rStyle w:val="Hipercze"/>
            <w:rFonts w:cstheme="minorHAnsi"/>
            <w:szCs w:val="22"/>
          </w:rPr>
          <w:t>https://bip.warszawa.pl/Menu_przedmiotowe/ogloszenia/fundusze_europejskie/Miasto_stoleczne_Warszawa_oglasza_konkurs_03_10_23_1.htm</w:t>
        </w:r>
      </w:hyperlink>
    </w:p>
    <w:p w14:paraId="7CF050AC" w14:textId="77777777" w:rsidR="00597224" w:rsidRPr="003D61B5" w:rsidRDefault="00597224" w:rsidP="00597224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Informatorze Europejskim (on-line) Urzędu m.st. Warszawy</w:t>
      </w:r>
    </w:p>
    <w:p w14:paraId="2A53CC46" w14:textId="77777777" w:rsidR="00597224" w:rsidRPr="003D61B5" w:rsidRDefault="001A66BD" w:rsidP="00597224">
      <w:pPr>
        <w:ind w:left="720"/>
        <w:rPr>
          <w:rFonts w:cstheme="minorHAnsi"/>
          <w:szCs w:val="22"/>
        </w:rPr>
      </w:pPr>
      <w:hyperlink r:id="rId11" w:history="1">
        <w:r w:rsidR="00597224" w:rsidRPr="003D61B5">
          <w:rPr>
            <w:rFonts w:cstheme="minorHAnsi"/>
            <w:color w:val="0000FF"/>
            <w:szCs w:val="22"/>
            <w:u w:val="single"/>
          </w:rPr>
          <w:t>Aktualne konkursy - Europejska Warszawa (um.warszawa.pl)</w:t>
        </w:r>
      </w:hyperlink>
    </w:p>
    <w:p w14:paraId="343C8E43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7ED833D5" w14:textId="77777777" w:rsidR="00597224" w:rsidRPr="00EC33B0" w:rsidRDefault="00597224" w:rsidP="00597224">
      <w:pPr>
        <w:numPr>
          <w:ilvl w:val="0"/>
          <w:numId w:val="7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474975BA" w14:textId="77777777" w:rsidR="00597224" w:rsidRPr="009F5782" w:rsidRDefault="001A66BD" w:rsidP="00597224">
      <w:pPr>
        <w:overflowPunct w:val="0"/>
        <w:ind w:left="720"/>
        <w:rPr>
          <w:rFonts w:cstheme="minorHAnsi"/>
          <w:szCs w:val="22"/>
        </w:rPr>
      </w:pPr>
      <w:hyperlink r:id="rId12">
        <w:r w:rsidR="00597224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597224" w:rsidRPr="009F5782">
        <w:rPr>
          <w:rFonts w:cstheme="minorHAnsi"/>
          <w:szCs w:val="22"/>
        </w:rPr>
        <w:t xml:space="preserve"> </w:t>
      </w:r>
    </w:p>
    <w:p w14:paraId="68364A71" w14:textId="77777777" w:rsidR="00597224" w:rsidRPr="009F5782" w:rsidRDefault="00597224" w:rsidP="00597224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05D2C425" w14:textId="77777777" w:rsidR="00597224" w:rsidRPr="009F5782" w:rsidRDefault="00597224" w:rsidP="00597224">
      <w:pPr>
        <w:rPr>
          <w:rFonts w:cstheme="minorHAnsi"/>
          <w:szCs w:val="22"/>
        </w:rPr>
      </w:pPr>
    </w:p>
    <w:p w14:paraId="01BB72EC" w14:textId="77777777" w:rsidR="00597224" w:rsidRDefault="00597224" w:rsidP="00597224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6A2E4663" w14:textId="77777777" w:rsidR="00597224" w:rsidRPr="004F64C8" w:rsidRDefault="00597224" w:rsidP="00597224">
      <w:pPr>
        <w:numPr>
          <w:ilvl w:val="0"/>
          <w:numId w:val="10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4F64C8">
        <w:rPr>
          <w:rStyle w:val="Pogrubienie"/>
          <w:rFonts w:cstheme="minorHAnsi"/>
          <w:szCs w:val="22"/>
        </w:rPr>
        <w:t>Współpraca przy przygotowaniu i realizacji innych projektów w ramach Programów Operacyjnych lub innych funduszy zewnętrznych.</w:t>
      </w:r>
    </w:p>
    <w:p w14:paraId="0C4F2932" w14:textId="77777777" w:rsidR="00597224" w:rsidRDefault="00597224" w:rsidP="00597224">
      <w:pPr>
        <w:numPr>
          <w:ilvl w:val="0"/>
          <w:numId w:val="10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2574E900" w14:textId="77777777" w:rsidR="00597224" w:rsidRPr="00362444" w:rsidRDefault="00597224" w:rsidP="00597224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w Kancelarii Ogólnej Urzędu m.st. Warszawy </w:t>
      </w:r>
      <w:r>
        <w:rPr>
          <w:rFonts w:eastAsia="Segoe UI" w:cstheme="minorHAnsi"/>
          <w:color w:val="000000"/>
          <w:kern w:val="3"/>
          <w:szCs w:val="22"/>
        </w:rPr>
        <w:t>w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</w:t>
      </w:r>
      <w:r>
        <w:rPr>
          <w:rFonts w:eastAsia="Segoe UI" w:cstheme="minorHAnsi"/>
          <w:color w:val="000000"/>
          <w:kern w:val="3"/>
          <w:szCs w:val="22"/>
        </w:rPr>
        <w:t>ach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Jerozolimski</w:t>
      </w:r>
      <w:r>
        <w:rPr>
          <w:rFonts w:eastAsia="Segoe UI" w:cstheme="minorHAnsi"/>
          <w:color w:val="000000"/>
          <w:kern w:val="3"/>
          <w:szCs w:val="22"/>
        </w:rPr>
        <w:t>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111B5F72" w14:textId="77777777" w:rsidR="00597224" w:rsidRPr="00362444" w:rsidRDefault="00597224" w:rsidP="00597224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>Aleje Jerozolimskie  44, 00-024 Warszawa;</w:t>
      </w:r>
    </w:p>
    <w:p w14:paraId="622965F7" w14:textId="77777777" w:rsidR="00597224" w:rsidRPr="00362444" w:rsidRDefault="00597224" w:rsidP="00597224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platformę </w:t>
      </w:r>
      <w:proofErr w:type="spellStart"/>
      <w:r w:rsidRPr="00362444">
        <w:rPr>
          <w:rFonts w:eastAsia="Segoe UI" w:cstheme="minorHAnsi"/>
          <w:color w:val="000000"/>
          <w:kern w:val="3"/>
          <w:szCs w:val="22"/>
        </w:rPr>
        <w:t>ePUAP</w:t>
      </w:r>
      <w:proofErr w:type="spellEnd"/>
      <w:r w:rsidRPr="00362444">
        <w:rPr>
          <w:rFonts w:eastAsia="Segoe UI" w:cstheme="minorHAnsi"/>
          <w:color w:val="000000"/>
          <w:kern w:val="3"/>
          <w:szCs w:val="22"/>
        </w:rPr>
        <w:t>;</w:t>
      </w:r>
    </w:p>
    <w:p w14:paraId="69398E7E" w14:textId="77777777" w:rsidR="00597224" w:rsidRPr="00362444" w:rsidRDefault="00597224" w:rsidP="00597224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601C68D7" w14:textId="77777777" w:rsidR="00597224" w:rsidRPr="009F5782" w:rsidRDefault="00597224" w:rsidP="00597224">
      <w:pPr>
        <w:overflowPunct w:val="0"/>
        <w:rPr>
          <w:rFonts w:cstheme="minorHAnsi"/>
          <w:szCs w:val="22"/>
        </w:rPr>
      </w:pPr>
    </w:p>
    <w:p w14:paraId="3CEEDD9E" w14:textId="77777777" w:rsidR="00597224" w:rsidRPr="009F5782" w:rsidRDefault="00597224" w:rsidP="00597224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lastRenderedPageBreak/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32B8C440" w14:textId="77777777" w:rsidR="00597224" w:rsidRPr="009F5782" w:rsidRDefault="00597224" w:rsidP="00597224">
      <w:pPr>
        <w:pStyle w:val="Akapitzlist"/>
        <w:rPr>
          <w:rFonts w:cstheme="minorHAnsi"/>
          <w:i/>
          <w:szCs w:val="22"/>
        </w:rPr>
      </w:pPr>
    </w:p>
    <w:p w14:paraId="1E9B2055" w14:textId="77777777" w:rsidR="00597224" w:rsidRPr="00EC33B0" w:rsidRDefault="00597224" w:rsidP="00597224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>Kryteria formalne oceny (ocena TAK/NIE):</w:t>
      </w:r>
    </w:p>
    <w:p w14:paraId="40342256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2B1625B2" w14:textId="77777777" w:rsidR="00597224" w:rsidRPr="00EC33B0" w:rsidRDefault="001A66BD" w:rsidP="00597224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="00597224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7224" w:rsidRPr="00EC33B0">
        <w:rPr>
          <w:rFonts w:cstheme="minorHAnsi"/>
          <w:bCs/>
          <w:szCs w:val="22"/>
        </w:rPr>
        <w:t xml:space="preserve"> </w:t>
      </w:r>
    </w:p>
    <w:p w14:paraId="0BB0D916" w14:textId="77777777" w:rsidR="00597224" w:rsidRPr="00EC33B0" w:rsidRDefault="00597224" w:rsidP="00597224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1A84D60B" w14:textId="77777777" w:rsidR="00597224" w:rsidRPr="00EC33B0" w:rsidRDefault="001A66BD" w:rsidP="00597224">
      <w:pPr>
        <w:ind w:left="720"/>
        <w:rPr>
          <w:rFonts w:cstheme="minorHAnsi"/>
          <w:bCs/>
          <w:szCs w:val="22"/>
        </w:rPr>
      </w:pPr>
      <w:hyperlink r:id="rId15">
        <w:r w:rsidR="00597224"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="00597224" w:rsidRPr="00EC33B0">
        <w:rPr>
          <w:rFonts w:cstheme="minorHAnsi"/>
          <w:bCs/>
          <w:szCs w:val="22"/>
        </w:rPr>
        <w:t xml:space="preserve"> </w:t>
      </w:r>
    </w:p>
    <w:p w14:paraId="75142E8C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224AA6CC" w14:textId="77777777" w:rsidR="00597224" w:rsidRPr="00EC33B0" w:rsidRDefault="001A66BD" w:rsidP="00597224">
      <w:pPr>
        <w:ind w:left="720"/>
        <w:rPr>
          <w:rFonts w:cstheme="minorHAnsi"/>
          <w:bCs/>
          <w:szCs w:val="22"/>
        </w:rPr>
      </w:pPr>
      <w:hyperlink r:id="rId16">
        <w:r w:rsidR="00597224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7224" w:rsidRPr="00EC33B0">
        <w:rPr>
          <w:rFonts w:cstheme="minorHAnsi"/>
          <w:bCs/>
          <w:szCs w:val="22"/>
        </w:rPr>
        <w:t xml:space="preserve"> oraz</w:t>
      </w:r>
    </w:p>
    <w:p w14:paraId="24EDB65B" w14:textId="77777777" w:rsidR="00597224" w:rsidRPr="00EC33B0" w:rsidRDefault="00597224" w:rsidP="00597224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4E797728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24DD18EB" w14:textId="77777777" w:rsidR="00597224" w:rsidRPr="00EC33B0" w:rsidRDefault="001A66BD" w:rsidP="00597224">
      <w:pPr>
        <w:ind w:left="720"/>
        <w:rPr>
          <w:rFonts w:cstheme="minorHAnsi"/>
          <w:bCs/>
          <w:szCs w:val="22"/>
        </w:rPr>
      </w:pPr>
      <w:hyperlink r:id="rId18">
        <w:r w:rsidR="00597224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7224" w:rsidRPr="00EC33B0">
        <w:rPr>
          <w:rFonts w:cstheme="minorHAnsi"/>
          <w:bCs/>
          <w:szCs w:val="22"/>
        </w:rPr>
        <w:t xml:space="preserve"> oraz</w:t>
      </w:r>
    </w:p>
    <w:p w14:paraId="5111AB9D" w14:textId="77777777" w:rsidR="00597224" w:rsidRPr="00EC33B0" w:rsidRDefault="00597224" w:rsidP="00597224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2DF18160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24FD0376" w14:textId="77777777" w:rsidR="00597224" w:rsidRPr="00EC33B0" w:rsidRDefault="001A66BD" w:rsidP="00597224">
      <w:pPr>
        <w:ind w:left="720"/>
        <w:rPr>
          <w:rFonts w:cstheme="minorHAnsi"/>
          <w:bCs/>
          <w:szCs w:val="22"/>
        </w:rPr>
      </w:pPr>
      <w:hyperlink r:id="rId20">
        <w:r w:rsidR="00597224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7224" w:rsidRPr="00EC33B0">
        <w:rPr>
          <w:rFonts w:cstheme="minorHAnsi"/>
          <w:bCs/>
          <w:szCs w:val="22"/>
        </w:rPr>
        <w:t xml:space="preserve"> oraz</w:t>
      </w:r>
    </w:p>
    <w:p w14:paraId="197A9991" w14:textId="77777777" w:rsidR="00597224" w:rsidRPr="00EC33B0" w:rsidRDefault="00597224" w:rsidP="00597224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0F61FF09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3D81A7F4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32151182" w14:textId="77777777" w:rsidR="00597224" w:rsidRPr="00742D82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6D4D8835" w14:textId="77777777" w:rsidR="00597224" w:rsidRPr="00742D82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526F4D3E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14:paraId="12F32442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dysponowanie wykwalifikowaną kadrą w zakresie przygotowania i realizacji projektu,</w:t>
      </w:r>
    </w:p>
    <w:p w14:paraId="14C2BE90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0E1551D6" w14:textId="77777777" w:rsidR="00597224" w:rsidRPr="00EC33B0" w:rsidRDefault="00597224" w:rsidP="00597224">
      <w:pPr>
        <w:spacing w:after="120"/>
        <w:rPr>
          <w:rFonts w:cstheme="minorHAnsi"/>
          <w:b/>
          <w:bCs/>
          <w:szCs w:val="22"/>
        </w:rPr>
      </w:pPr>
    </w:p>
    <w:p w14:paraId="62F14912" w14:textId="77777777" w:rsidR="00597224" w:rsidRPr="00EC33B0" w:rsidRDefault="00597224" w:rsidP="00597224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5D8D1892" w14:textId="77777777" w:rsidR="00597224" w:rsidRPr="00EC33B0" w:rsidRDefault="00597224" w:rsidP="00597224">
      <w:pPr>
        <w:spacing w:after="120"/>
        <w:rPr>
          <w:rFonts w:cstheme="minorHAnsi"/>
          <w:b/>
          <w:bCs/>
          <w:szCs w:val="22"/>
        </w:rPr>
      </w:pPr>
    </w:p>
    <w:p w14:paraId="08F47B80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2632848A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7B136DF5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336E4950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budżet projektu (z uwzględnieniem podziału Lider/Partner oraz wskazaniem źródła wkładu własnego) [maks. 3 pkt],</w:t>
      </w:r>
    </w:p>
    <w:p w14:paraId="28FF5EE6" w14:textId="77777777" w:rsidR="00597224" w:rsidRDefault="00597224" w:rsidP="00597224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67E8796A" w14:textId="77777777" w:rsidR="00597224" w:rsidRPr="004F64C8" w:rsidRDefault="00597224" w:rsidP="00597224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5C86CBDF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A480739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7849EE0B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473E221E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35AFB822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3137C506" w14:textId="77777777" w:rsidR="00597224" w:rsidRPr="009F3B5E" w:rsidRDefault="00597224" w:rsidP="00597224">
      <w:pPr>
        <w:rPr>
          <w:rFonts w:cstheme="minorHAnsi"/>
          <w:szCs w:val="22"/>
        </w:rPr>
      </w:pPr>
    </w:p>
    <w:p w14:paraId="438E3465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710BD890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13C17F9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cstheme="minorHAnsi"/>
          <w:szCs w:val="22"/>
        </w:rPr>
        <w:t>ami</w:t>
      </w:r>
      <w:proofErr w:type="spellEnd"/>
      <w:r w:rsidRPr="00EC33B0">
        <w:rPr>
          <w:rFonts w:cstheme="minorHAnsi"/>
          <w:szCs w:val="22"/>
        </w:rPr>
        <w:t xml:space="preserve">). </w:t>
      </w:r>
    </w:p>
    <w:p w14:paraId="2DBEFA62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7A9408BC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1C201BB2" w14:textId="77777777" w:rsidR="00597224" w:rsidRPr="00EC33B0" w:rsidRDefault="00597224" w:rsidP="00597224">
      <w:pPr>
        <w:rPr>
          <w:rFonts w:cstheme="minorHAnsi"/>
          <w:szCs w:val="22"/>
        </w:rPr>
      </w:pPr>
    </w:p>
    <w:p w14:paraId="16D337D6" w14:textId="77777777" w:rsidR="00597224" w:rsidRPr="00EC33B0" w:rsidRDefault="00597224" w:rsidP="00597224">
      <w:pPr>
        <w:rPr>
          <w:rFonts w:cstheme="minorHAnsi"/>
          <w:b/>
          <w:szCs w:val="22"/>
          <w:u w:val="single"/>
        </w:rPr>
      </w:pPr>
    </w:p>
    <w:p w14:paraId="4011BAC0" w14:textId="77777777" w:rsidR="00597224" w:rsidRPr="00EC33B0" w:rsidRDefault="00597224" w:rsidP="00597224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4E619ED3" w14:textId="2E5424CD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lastRenderedPageBreak/>
        <w:t>Weryfikacja formalna treści ofert pozwoliła na wyodrębnienie obszarów interwencji, według których  przebiegała o</w:t>
      </w:r>
      <w:r>
        <w:rPr>
          <w:rFonts w:cstheme="minorHAnsi"/>
          <w:szCs w:val="22"/>
        </w:rPr>
        <w:t>c</w:t>
      </w:r>
      <w:r w:rsidRPr="00EC33B0">
        <w:rPr>
          <w:rFonts w:cstheme="minorHAnsi"/>
          <w:szCs w:val="22"/>
        </w:rPr>
        <w:t>ena projektów współpracy:</w:t>
      </w:r>
    </w:p>
    <w:p w14:paraId="124B717C" w14:textId="2242699D" w:rsidR="00597224" w:rsidRPr="00EC33B0" w:rsidRDefault="00597224" w:rsidP="00597224">
      <w:pPr>
        <w:numPr>
          <w:ilvl w:val="0"/>
          <w:numId w:val="11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</w:t>
      </w:r>
    </w:p>
    <w:p w14:paraId="734D6CF9" w14:textId="77777777" w:rsidR="00597224" w:rsidRPr="00EC33B0" w:rsidRDefault="00597224" w:rsidP="00597224">
      <w:pPr>
        <w:rPr>
          <w:rFonts w:cstheme="minorHAnsi"/>
          <w:b/>
          <w:szCs w:val="22"/>
        </w:rPr>
      </w:pPr>
    </w:p>
    <w:p w14:paraId="7C5A7EDF" w14:textId="77777777" w:rsidR="00597224" w:rsidRPr="00EC33B0" w:rsidRDefault="00597224" w:rsidP="00597224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4F4386A1" w14:textId="77777777" w:rsidR="00597224" w:rsidRPr="007F0CCC" w:rsidRDefault="00597224" w:rsidP="00597224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7F0CCC">
        <w:rPr>
          <w:rFonts w:cstheme="minorHAnsi"/>
          <w:szCs w:val="22"/>
        </w:rPr>
        <w:t>Magdalena Wieczorek, Biuro Pomocy i Projektów Społecznych</w:t>
      </w:r>
    </w:p>
    <w:p w14:paraId="6C90A75A" w14:textId="77777777" w:rsidR="00597224" w:rsidRPr="007F0CCC" w:rsidRDefault="00597224" w:rsidP="00597224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7F0CCC">
        <w:rPr>
          <w:rFonts w:ascii="Calibri" w:eastAsia="Calibri" w:hAnsi="Calibri" w:cs="Calibri"/>
          <w:szCs w:val="22"/>
        </w:rPr>
        <w:t xml:space="preserve">Joanna Sosnowska, Biuro Współpracy Międzynarodowej, Zespół Koordynacji Działań na Rzecz Cudzoziemców </w:t>
      </w:r>
    </w:p>
    <w:p w14:paraId="047111DF" w14:textId="77777777" w:rsidR="00597224" w:rsidRPr="007F0CCC" w:rsidRDefault="00597224" w:rsidP="00597224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Calibri"/>
          <w:szCs w:val="22"/>
        </w:rPr>
      </w:pPr>
      <w:r w:rsidRPr="007F0CCC">
        <w:rPr>
          <w:rFonts w:ascii="Calibri" w:eastAsia="Calibri" w:hAnsi="Calibri" w:cs="Calibri"/>
          <w:szCs w:val="22"/>
        </w:rPr>
        <w:t xml:space="preserve">Tomasz Łaska, </w:t>
      </w:r>
      <w:r w:rsidRPr="007F0CCC">
        <w:rPr>
          <w:rFonts w:cstheme="minorHAnsi"/>
          <w:szCs w:val="22"/>
        </w:rPr>
        <w:t>Warszawskie Centrum Pomocy Rodzinie</w:t>
      </w:r>
    </w:p>
    <w:p w14:paraId="00C75A54" w14:textId="77777777" w:rsidR="00597224" w:rsidRPr="00EC33B0" w:rsidRDefault="00597224" w:rsidP="00597224">
      <w:pPr>
        <w:rPr>
          <w:rFonts w:cstheme="minorHAnsi"/>
          <w:szCs w:val="22"/>
        </w:rPr>
      </w:pPr>
    </w:p>
    <w:p w14:paraId="2E1870CE" w14:textId="77777777" w:rsidR="00597224" w:rsidRPr="00EC33B0" w:rsidRDefault="00597224" w:rsidP="00597224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p w14:paraId="7AAC59C3" w14:textId="77777777" w:rsidR="00597224" w:rsidRPr="00EC33B0" w:rsidRDefault="00597224" w:rsidP="00597224">
      <w:pPr>
        <w:jc w:val="both"/>
        <w:rPr>
          <w:rFonts w:cstheme="minorHAns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7224" w:rsidRPr="00EC33B0" w14:paraId="531649C5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FC8041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1D1258A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F99F680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925E66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3C36FC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673E6291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FDCF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AF9C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E377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265F" w14:textId="77777777" w:rsidR="00597224" w:rsidRPr="001F67C8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989D1B1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247B5CE2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4AC3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FEDE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774B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609E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7668EA7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47FC861E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1721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1C56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F6CB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A4A1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46EC15B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3FA0C714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005E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FD52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3790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640E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A1A57A2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1E4C4403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3351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773A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CCE1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A14B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F056DA5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37FAE7DD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DE3C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9803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7A71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023D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CCFB90D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3B9DBA54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CF58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3670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4DDE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F5B1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4BE8269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0E61AA2D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20D98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5B55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powiązanie z celami Strategii #Warszawa 2030 oraz powiązanie z celami innych </w:t>
            </w:r>
            <w:r>
              <w:rPr>
                <w:rFonts w:cstheme="minorHAnsi"/>
                <w:szCs w:val="22"/>
              </w:rPr>
              <w:lastRenderedPageBreak/>
              <w:t>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A0EC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5DCA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  <w:p w14:paraId="11090958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lastRenderedPageBreak/>
              <w:t>TAK</w:t>
            </w:r>
          </w:p>
        </w:tc>
        <w:tc>
          <w:tcPr>
            <w:tcW w:w="4640" w:type="dxa"/>
          </w:tcPr>
          <w:p w14:paraId="22B82B4B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26DA57EA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A303A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FD89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29CB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0CFC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0FA213F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268F4AC6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604F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884C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9E08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6B42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2D167FE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5FDB52C3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5D0D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B4BC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512F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D74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224FBC4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065D3BBD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E465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FA91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5A87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BC52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616F5002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192FF711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C9816D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A76FC2D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1B5326C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F5C3E89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20D7FDCA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55E4C1B1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01FE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5DAB" w14:textId="77777777" w:rsidR="00597224" w:rsidRPr="00EC33B0" w:rsidRDefault="00597224" w:rsidP="002D541F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2E47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11994CBC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9433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403F4271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42DDB757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7892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47A4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26CF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0EF3B0F0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A395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4,66</w:t>
            </w:r>
          </w:p>
        </w:tc>
        <w:tc>
          <w:tcPr>
            <w:tcW w:w="4640" w:type="dxa"/>
          </w:tcPr>
          <w:p w14:paraId="2CAB4E0B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2633D642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590D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1667" w14:textId="77777777" w:rsidR="00597224" w:rsidRPr="00EC33B0" w:rsidRDefault="00597224" w:rsidP="002D541F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1640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2482953B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B533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4,33</w:t>
            </w:r>
          </w:p>
        </w:tc>
        <w:tc>
          <w:tcPr>
            <w:tcW w:w="4640" w:type="dxa"/>
          </w:tcPr>
          <w:p w14:paraId="636B4B47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6B9C1249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784C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B8AD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A01B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11963528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F10F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1,33</w:t>
            </w:r>
          </w:p>
        </w:tc>
        <w:tc>
          <w:tcPr>
            <w:tcW w:w="4640" w:type="dxa"/>
          </w:tcPr>
          <w:p w14:paraId="7609A8C2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7E180C36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6571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81AF" w14:textId="77777777" w:rsidR="00597224" w:rsidRPr="00EC33B0" w:rsidRDefault="00597224" w:rsidP="002D541F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E40E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9985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5,66</w:t>
            </w:r>
          </w:p>
        </w:tc>
        <w:tc>
          <w:tcPr>
            <w:tcW w:w="4640" w:type="dxa"/>
          </w:tcPr>
          <w:p w14:paraId="4DEC5224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36BAFBC8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6B59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3FB9" w14:textId="77777777" w:rsidR="00597224" w:rsidRPr="00EC33B0" w:rsidRDefault="00597224" w:rsidP="002D541F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88EF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589EDB71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54BE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21A0F3F0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2C2086EB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E6F9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g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A498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doświadczenie w realizacji projektów o podobnym charakterze (wykazanie </w:t>
            </w:r>
            <w:r w:rsidRPr="00EC33B0">
              <w:rPr>
                <w:rFonts w:cstheme="minorHAnsi"/>
                <w:bCs/>
                <w:szCs w:val="22"/>
              </w:rPr>
              <w:lastRenderedPageBreak/>
              <w:t>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0F4B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lastRenderedPageBreak/>
              <w:t>0 – 2 pkt</w:t>
            </w:r>
          </w:p>
          <w:p w14:paraId="7F40934C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CFC1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lastRenderedPageBreak/>
              <w:t>2</w:t>
            </w:r>
          </w:p>
        </w:tc>
        <w:tc>
          <w:tcPr>
            <w:tcW w:w="4640" w:type="dxa"/>
          </w:tcPr>
          <w:p w14:paraId="55B216C6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2484D1A3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A8CE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h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D2F5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DF09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256A5AE6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027E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1,66</w:t>
            </w:r>
          </w:p>
        </w:tc>
        <w:tc>
          <w:tcPr>
            <w:tcW w:w="4640" w:type="dxa"/>
          </w:tcPr>
          <w:p w14:paraId="0C228CEB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3882B922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31E2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7283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C30A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36D519FF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0A6E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3,33</w:t>
            </w:r>
          </w:p>
        </w:tc>
        <w:tc>
          <w:tcPr>
            <w:tcW w:w="4640" w:type="dxa"/>
          </w:tcPr>
          <w:p w14:paraId="14C3D9AF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0DC2B9A0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2DCA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j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4919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E5BA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4A83D966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0D2C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1,33</w:t>
            </w:r>
          </w:p>
        </w:tc>
        <w:tc>
          <w:tcPr>
            <w:tcW w:w="4640" w:type="dxa"/>
          </w:tcPr>
          <w:p w14:paraId="645E3922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733F37AB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F4AA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C074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D970" w14:textId="77777777" w:rsidR="00597224" w:rsidRPr="00EC33B0" w:rsidRDefault="00597224" w:rsidP="002D541F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22B2907A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4ECB" w14:textId="77777777" w:rsidR="00597224" w:rsidRPr="00EC33B0" w:rsidRDefault="00597224" w:rsidP="002D541F">
            <w:pPr>
              <w:tabs>
                <w:tab w:val="left" w:pos="349"/>
              </w:tabs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 xml:space="preserve">           </w:t>
            </w:r>
            <w:r>
              <w:rPr>
                <w:rFonts w:cstheme="minorHAnsi"/>
                <w:b/>
                <w:bCs/>
                <w:szCs w:val="22"/>
              </w:rPr>
              <w:t>1</w:t>
            </w:r>
            <w:r w:rsidRPr="00EC33B0">
              <w:rPr>
                <w:rFonts w:cstheme="minorHAnsi"/>
                <w:b/>
                <w:bCs/>
                <w:szCs w:val="22"/>
              </w:rPr>
              <w:t xml:space="preserve">    </w:t>
            </w:r>
          </w:p>
        </w:tc>
        <w:tc>
          <w:tcPr>
            <w:tcW w:w="4640" w:type="dxa"/>
          </w:tcPr>
          <w:p w14:paraId="11A49D9D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7B6E5E10" w14:textId="77777777" w:rsidTr="002D541F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9EB2" w14:textId="77777777" w:rsidR="00597224" w:rsidRPr="00EC33B0" w:rsidRDefault="00597224" w:rsidP="002D541F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EB01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31,3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651F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0DBF3559" w14:textId="77777777" w:rsidR="00597224" w:rsidRPr="00EC33B0" w:rsidRDefault="00597224" w:rsidP="002D541F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541B77A2" w14:textId="77777777" w:rsidR="00597224" w:rsidRPr="00EC33B0" w:rsidRDefault="00597224" w:rsidP="00597224">
      <w:pPr>
        <w:jc w:val="both"/>
        <w:rPr>
          <w:rFonts w:cstheme="minorHAnsi"/>
          <w:szCs w:val="22"/>
        </w:rPr>
      </w:pPr>
    </w:p>
    <w:p w14:paraId="04974A6C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 rezultacie ogłoszonego konkursu, rekomendowano podjęcie negocjacji w celu wspólnej realizacji projektów z następującym</w:t>
      </w:r>
      <w:r>
        <w:rPr>
          <w:rFonts w:cstheme="minorHAnsi"/>
          <w:szCs w:val="22"/>
        </w:rPr>
        <w:t xml:space="preserve"> podmiotem</w:t>
      </w:r>
      <w:r w:rsidRPr="00EC33B0">
        <w:rPr>
          <w:rFonts w:cstheme="minorHAnsi"/>
          <w:szCs w:val="22"/>
        </w:rPr>
        <w:t>:</w:t>
      </w:r>
    </w:p>
    <w:p w14:paraId="3B0EB5CD" w14:textId="77777777" w:rsidR="00597224" w:rsidRPr="00EC33B0" w:rsidRDefault="00597224" w:rsidP="00597224">
      <w:pPr>
        <w:overflowPunct w:val="0"/>
        <w:rPr>
          <w:rFonts w:cstheme="minorHAnsi"/>
          <w:szCs w:val="22"/>
        </w:rPr>
      </w:pPr>
    </w:p>
    <w:p w14:paraId="3E614586" w14:textId="77777777" w:rsidR="00597224" w:rsidRDefault="00597224" w:rsidP="00597224">
      <w:pPr>
        <w:overflowPunct w:val="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Fundacja Inicjatyw Społeczno-Ekonomicznych</w:t>
      </w:r>
      <w:r w:rsidRPr="00EC33B0">
        <w:rPr>
          <w:rFonts w:cstheme="minorHAnsi"/>
          <w:szCs w:val="22"/>
        </w:rPr>
        <w:t xml:space="preserve"> </w:t>
      </w:r>
    </w:p>
    <w:p w14:paraId="34B50D88" w14:textId="77777777" w:rsidR="00597224" w:rsidRDefault="00597224" w:rsidP="00597224">
      <w:pPr>
        <w:overflowPunct w:val="0"/>
        <w:rPr>
          <w:rFonts w:cstheme="minorHAnsi"/>
          <w:szCs w:val="22"/>
        </w:rPr>
      </w:pPr>
    </w:p>
    <w:p w14:paraId="20D4EACE" w14:textId="77777777" w:rsidR="00597224" w:rsidRDefault="00597224" w:rsidP="00597224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bezpośredniego kontaktu (imię, nazwisko, komórka/jednostka, nr tel., adres e-mail)</w:t>
      </w:r>
    </w:p>
    <w:p w14:paraId="2340B6DB" w14:textId="77777777" w:rsidR="00597224" w:rsidRDefault="00597224" w:rsidP="00597224">
      <w:pPr>
        <w:overflowPunct w:val="0"/>
        <w:rPr>
          <w:rFonts w:cstheme="minorHAnsi"/>
          <w:szCs w:val="22"/>
        </w:rPr>
      </w:pPr>
    </w:p>
    <w:p w14:paraId="04B3B71E" w14:textId="77777777" w:rsidR="00597224" w:rsidRPr="007F0CCC" w:rsidRDefault="00597224" w:rsidP="00597224">
      <w:pPr>
        <w:spacing w:line="288" w:lineRule="atLeast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Tomasz Łaska, Warszawskie Centrum Pomocy Rodzinie, tel. </w:t>
      </w:r>
      <w:r w:rsidRPr="007F0CCC">
        <w:rPr>
          <w:rFonts w:cstheme="minorHAnsi"/>
          <w:szCs w:val="22"/>
        </w:rPr>
        <w:t xml:space="preserve">22 599 71 60, e-mail: </w:t>
      </w:r>
      <w:hyperlink r:id="rId22" w:history="1">
        <w:r w:rsidRPr="004E5A8D">
          <w:rPr>
            <w:rStyle w:val="Hipercze"/>
            <w:rFonts w:cstheme="minorHAnsi"/>
            <w:szCs w:val="22"/>
          </w:rPr>
          <w:t>tomasz.laska@wcpr.pl</w:t>
        </w:r>
      </w:hyperlink>
    </w:p>
    <w:p w14:paraId="7D84BF47" w14:textId="77777777" w:rsidR="00597224" w:rsidRPr="00EC33B0" w:rsidRDefault="00597224" w:rsidP="00597224">
      <w:pPr>
        <w:overflowPunct w:val="0"/>
        <w:rPr>
          <w:rFonts w:cstheme="minorHAnsi"/>
          <w:szCs w:val="22"/>
        </w:rPr>
      </w:pPr>
    </w:p>
    <w:p w14:paraId="2ED92781" w14:textId="386D4EE7" w:rsidR="00F7336B" w:rsidRPr="00A06968" w:rsidRDefault="00597224" w:rsidP="007179F2">
      <w:pPr>
        <w:tabs>
          <w:tab w:val="left" w:pos="4005"/>
        </w:tabs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Cs w:val="22"/>
        </w:rPr>
        <w:t xml:space="preserve">  Podpi</w:t>
      </w:r>
      <w:r w:rsidR="007179F2">
        <w:rPr>
          <w:rFonts w:ascii="Calibri" w:hAnsi="Calibri"/>
          <w:szCs w:val="22"/>
        </w:rPr>
        <w:t>s Dyrektora Biura merytorycznego</w:t>
      </w:r>
    </w:p>
    <w:sectPr w:rsidR="00F7336B" w:rsidRPr="00A06968" w:rsidSect="0054486C">
      <w:headerReference w:type="first" r:id="rId2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5508" w14:textId="77777777" w:rsidR="002E3250" w:rsidRDefault="002E3250" w:rsidP="0054486C">
      <w:pPr>
        <w:spacing w:after="0" w:line="240" w:lineRule="auto"/>
      </w:pPr>
      <w:r>
        <w:separator/>
      </w:r>
    </w:p>
  </w:endnote>
  <w:endnote w:type="continuationSeparator" w:id="0">
    <w:p w14:paraId="6B06E554" w14:textId="77777777" w:rsidR="002E3250" w:rsidRDefault="002E325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145C" w14:textId="77777777" w:rsidR="002E3250" w:rsidRDefault="002E3250" w:rsidP="0054486C">
      <w:pPr>
        <w:spacing w:after="0" w:line="240" w:lineRule="auto"/>
      </w:pPr>
      <w:r>
        <w:separator/>
      </w:r>
    </w:p>
  </w:footnote>
  <w:footnote w:type="continuationSeparator" w:id="0">
    <w:p w14:paraId="2E4DF5BD" w14:textId="77777777" w:rsidR="002E3250" w:rsidRDefault="002E3250" w:rsidP="0054486C">
      <w:pPr>
        <w:spacing w:after="0" w:line="240" w:lineRule="auto"/>
      </w:pPr>
      <w:r>
        <w:continuationSeparator/>
      </w:r>
    </w:p>
  </w:footnote>
  <w:footnote w:id="1">
    <w:p w14:paraId="6286D1BA" w14:textId="77777777" w:rsidR="00597224" w:rsidRDefault="00597224" w:rsidP="00597224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53E72B9" w:rsidR="00BD3DE7" w:rsidRPr="006336C1" w:rsidRDefault="00664CFD" w:rsidP="000C47D4">
    <w:pPr>
      <w:pStyle w:val="Nagwek"/>
      <w:ind w:left="-340"/>
    </w:pPr>
    <w:r>
      <w:rPr>
        <w:noProof/>
      </w:rPr>
      <w:drawing>
        <wp:inline distT="0" distB="0" distL="0" distR="0" wp14:anchorId="37C3E991" wp14:editId="23F11CBF">
          <wp:extent cx="5760813" cy="1082057"/>
          <wp:effectExtent l="0" t="0" r="0" b="381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D684A"/>
    <w:multiLevelType w:val="multilevel"/>
    <w:tmpl w:val="1A30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D4747"/>
    <w:multiLevelType w:val="hybridMultilevel"/>
    <w:tmpl w:val="A1222AD0"/>
    <w:lvl w:ilvl="0" w:tplc="D5268C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157353">
    <w:abstractNumId w:val="0"/>
  </w:num>
  <w:num w:numId="2" w16cid:durableId="1517689392">
    <w:abstractNumId w:val="2"/>
  </w:num>
  <w:num w:numId="3" w16cid:durableId="643050297">
    <w:abstractNumId w:val="6"/>
  </w:num>
  <w:num w:numId="4" w16cid:durableId="1507479609">
    <w:abstractNumId w:val="5"/>
  </w:num>
  <w:num w:numId="5" w16cid:durableId="4720745">
    <w:abstractNumId w:val="9"/>
  </w:num>
  <w:num w:numId="6" w16cid:durableId="1404256152">
    <w:abstractNumId w:val="1"/>
  </w:num>
  <w:num w:numId="7" w16cid:durableId="1084257239">
    <w:abstractNumId w:val="11"/>
  </w:num>
  <w:num w:numId="8" w16cid:durableId="110320728">
    <w:abstractNumId w:val="3"/>
  </w:num>
  <w:num w:numId="9" w16cid:durableId="1362323947">
    <w:abstractNumId w:val="12"/>
  </w:num>
  <w:num w:numId="10" w16cid:durableId="503936995">
    <w:abstractNumId w:val="7"/>
  </w:num>
  <w:num w:numId="11" w16cid:durableId="1988824810">
    <w:abstractNumId w:val="10"/>
  </w:num>
  <w:num w:numId="12" w16cid:durableId="1279145185">
    <w:abstractNumId w:val="8"/>
  </w:num>
  <w:num w:numId="13" w16cid:durableId="660164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C744A"/>
    <w:rsid w:val="000D04CE"/>
    <w:rsid w:val="000E4923"/>
    <w:rsid w:val="0010505D"/>
    <w:rsid w:val="001250F1"/>
    <w:rsid w:val="00157C30"/>
    <w:rsid w:val="001A66BD"/>
    <w:rsid w:val="002022D4"/>
    <w:rsid w:val="0024014F"/>
    <w:rsid w:val="002444F5"/>
    <w:rsid w:val="00263564"/>
    <w:rsid w:val="00291161"/>
    <w:rsid w:val="002E3250"/>
    <w:rsid w:val="00352885"/>
    <w:rsid w:val="00353847"/>
    <w:rsid w:val="00356A3E"/>
    <w:rsid w:val="003E3016"/>
    <w:rsid w:val="00421067"/>
    <w:rsid w:val="00475367"/>
    <w:rsid w:val="004C59B5"/>
    <w:rsid w:val="004D25AE"/>
    <w:rsid w:val="0054486C"/>
    <w:rsid w:val="005724AF"/>
    <w:rsid w:val="00597224"/>
    <w:rsid w:val="005A1F50"/>
    <w:rsid w:val="005B5C24"/>
    <w:rsid w:val="005C1E0C"/>
    <w:rsid w:val="005D3D35"/>
    <w:rsid w:val="005F2A9E"/>
    <w:rsid w:val="006238D7"/>
    <w:rsid w:val="006336C1"/>
    <w:rsid w:val="006404D7"/>
    <w:rsid w:val="00664CFD"/>
    <w:rsid w:val="006E2B6D"/>
    <w:rsid w:val="007179F2"/>
    <w:rsid w:val="00764EC2"/>
    <w:rsid w:val="007976E2"/>
    <w:rsid w:val="008440B9"/>
    <w:rsid w:val="008608C2"/>
    <w:rsid w:val="008A1DAA"/>
    <w:rsid w:val="00935651"/>
    <w:rsid w:val="0093775F"/>
    <w:rsid w:val="00937849"/>
    <w:rsid w:val="00951DE9"/>
    <w:rsid w:val="0097449D"/>
    <w:rsid w:val="00975431"/>
    <w:rsid w:val="009A3481"/>
    <w:rsid w:val="009C68FE"/>
    <w:rsid w:val="009F601A"/>
    <w:rsid w:val="00A06968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B05377"/>
    <w:rsid w:val="00B100B0"/>
    <w:rsid w:val="00B41D85"/>
    <w:rsid w:val="00B45C5E"/>
    <w:rsid w:val="00B67E3A"/>
    <w:rsid w:val="00B737B1"/>
    <w:rsid w:val="00B82835"/>
    <w:rsid w:val="00B84967"/>
    <w:rsid w:val="00BD7F2C"/>
    <w:rsid w:val="00C006C0"/>
    <w:rsid w:val="00C14C6A"/>
    <w:rsid w:val="00C848B9"/>
    <w:rsid w:val="00CD02A1"/>
    <w:rsid w:val="00D4028C"/>
    <w:rsid w:val="00D51822"/>
    <w:rsid w:val="00D90647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7012C"/>
    <w:rsid w:val="00F7336B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2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2C"/>
    <w:rPr>
      <w:vertAlign w:val="superscript"/>
    </w:rPr>
  </w:style>
  <w:style w:type="character" w:customStyle="1" w:styleId="czeinternetowe">
    <w:name w:val="Łącze internetowe"/>
    <w:basedOn w:val="Domylnaczcionkaakapitu"/>
    <w:rsid w:val="00597224"/>
    <w:rPr>
      <w:color w:val="0000FF"/>
      <w:u w:val="single"/>
    </w:rPr>
  </w:style>
  <w:style w:type="character" w:styleId="Pogrubienie">
    <w:name w:val="Strong"/>
    <w:basedOn w:val="Domylnaczcionkaakapitu"/>
    <w:qFormat/>
    <w:rsid w:val="00597224"/>
    <w:rPr>
      <w:b/>
      <w:bCs/>
    </w:rPr>
  </w:style>
  <w:style w:type="character" w:customStyle="1" w:styleId="Zakotwiczenieprzypisudolnego">
    <w:name w:val="Zakotwiczenie przypisu dolnego"/>
    <w:rsid w:val="00597224"/>
    <w:rPr>
      <w:vertAlign w:val="superscript"/>
    </w:rPr>
  </w:style>
  <w:style w:type="character" w:customStyle="1" w:styleId="Znakiprzypiswdolnych">
    <w:name w:val="Znaki przypisów dolnych"/>
    <w:qFormat/>
    <w:rsid w:val="00597224"/>
  </w:style>
  <w:style w:type="character" w:styleId="Hipercze">
    <w:name w:val="Hyperlink"/>
    <w:basedOn w:val="Domylnaczcionkaakapitu"/>
    <w:unhideWhenUsed/>
    <w:rsid w:val="00597224"/>
    <w:rPr>
      <w:color w:val="0563C1" w:themeColor="hyperlink"/>
      <w:u w:val="single"/>
    </w:rPr>
  </w:style>
  <w:style w:type="paragraph" w:customStyle="1" w:styleId="xmsonormal">
    <w:name w:val="x_msonormal"/>
    <w:basedOn w:val="Normalny"/>
    <w:uiPriority w:val="99"/>
    <w:rsid w:val="00597224"/>
    <w:pPr>
      <w:spacing w:after="0" w:line="240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p.warszawa.pl/Menu_przedmiotowe/ogloszenia/fundusze_europejskie/Miasto_stoleczne_Warszawa_oglasza_konkurs_03_10_23_1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yperlink" Target="mailto:tomasz.laska@wc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25faaf7a-68f2-49ae-83f3-5370448608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b0af59-9df3-4bf8-a896-cd754ed523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40C3F-6D4E-4A0D-8D39-465D4D52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1519</Words>
  <Characters>9119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Pawlak Joanna (FE)</cp:lastModifiedBy>
  <cp:revision>2</cp:revision>
  <cp:lastPrinted>2023-11-20T10:17:00Z</cp:lastPrinted>
  <dcterms:created xsi:type="dcterms:W3CDTF">2023-11-24T10:08:00Z</dcterms:created>
  <dcterms:modified xsi:type="dcterms:W3CDTF">2023-11-24T10:08:00Z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