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A64C" w14:textId="0BEF9B81" w:rsidR="00A50196" w:rsidRPr="008D4F49" w:rsidRDefault="0099702C" w:rsidP="00D04116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  </w:t>
      </w:r>
    </w:p>
    <w:p w14:paraId="3C0DBC0B" w14:textId="77777777" w:rsidR="00A50196" w:rsidRPr="008D4F49" w:rsidRDefault="00A50196" w:rsidP="00A50196">
      <w:pPr>
        <w:spacing w:line="300" w:lineRule="auto"/>
        <w:ind w:firstLine="411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D0A905" w14:textId="53C623A2" w:rsidR="007A2C5F" w:rsidRPr="008D4F49" w:rsidRDefault="007A2C5F" w:rsidP="007A2C5F">
      <w:pPr>
        <w:spacing w:line="300" w:lineRule="auto"/>
        <w:ind w:left="6804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26F12805" w14:textId="5E220C13" w:rsidR="007A2C5F" w:rsidRPr="008D4F49" w:rsidRDefault="001D44B7" w:rsidP="007A2C5F">
      <w:pPr>
        <w:spacing w:line="300" w:lineRule="auto"/>
        <w:ind w:left="6804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DRUK NR</w:t>
      </w:r>
      <w:r w:rsidR="00B45C0E">
        <w:rPr>
          <w:rFonts w:asciiTheme="minorHAnsi" w:hAnsiTheme="minorHAnsi" w:cstheme="minorHAnsi"/>
          <w:b/>
          <w:sz w:val="22"/>
          <w:szCs w:val="22"/>
        </w:rPr>
        <w:t xml:space="preserve"> 113</w:t>
      </w:r>
    </w:p>
    <w:p w14:paraId="0C98FD65" w14:textId="31951A6A" w:rsidR="007A2C5F" w:rsidRPr="008D4F49" w:rsidRDefault="00D04116" w:rsidP="007A2C5F">
      <w:pPr>
        <w:spacing w:after="240" w:line="300" w:lineRule="auto"/>
        <w:ind w:left="680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B32C30">
        <w:rPr>
          <w:rFonts w:asciiTheme="minorHAnsi" w:hAnsiTheme="minorHAnsi" w:cstheme="minorHAnsi"/>
          <w:b/>
          <w:sz w:val="22"/>
          <w:szCs w:val="22"/>
        </w:rPr>
        <w:t>30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2C30">
        <w:rPr>
          <w:rFonts w:asciiTheme="minorHAnsi" w:hAnsiTheme="minorHAnsi" w:cstheme="minorHAnsi"/>
          <w:b/>
          <w:sz w:val="22"/>
          <w:szCs w:val="22"/>
        </w:rPr>
        <w:t>kwietnia</w:t>
      </w:r>
      <w:r>
        <w:rPr>
          <w:rFonts w:asciiTheme="minorHAnsi" w:hAnsiTheme="minorHAnsi" w:cstheme="minorHAnsi"/>
          <w:b/>
          <w:sz w:val="22"/>
          <w:szCs w:val="22"/>
        </w:rPr>
        <w:t xml:space="preserve"> 2025 r.</w:t>
      </w:r>
    </w:p>
    <w:p w14:paraId="643DBA4C" w14:textId="77777777" w:rsidR="007A2C5F" w:rsidRPr="008D4F49" w:rsidRDefault="007A2C5F" w:rsidP="007A2C5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UCHWAŁA NR</w:t>
      </w:r>
    </w:p>
    <w:p w14:paraId="2F20CEB3" w14:textId="77777777" w:rsidR="007A2C5F" w:rsidRPr="008D4F49" w:rsidRDefault="007A2C5F" w:rsidP="007A2C5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RADY DZIELNICY TARGÓWEK M.ST. WARSZAWY</w:t>
      </w:r>
      <w:bookmarkStart w:id="0" w:name="_GoBack"/>
      <w:bookmarkEnd w:id="0"/>
    </w:p>
    <w:p w14:paraId="18A681BF" w14:textId="77777777" w:rsidR="007A2C5F" w:rsidRPr="008D4F49" w:rsidRDefault="007A2C5F" w:rsidP="007A2C5F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z</w:t>
      </w:r>
    </w:p>
    <w:p w14:paraId="4DFCB1B1" w14:textId="6C1E6E93" w:rsidR="00DD466F" w:rsidRPr="008D4F49" w:rsidRDefault="00523C8A" w:rsidP="00DD466F">
      <w:pPr>
        <w:spacing w:after="240" w:line="30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sprawie </w:t>
      </w:r>
      <w:r w:rsid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petycji</w:t>
      </w:r>
      <w:r w:rsidR="00ED3550" w:rsidRP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Stowarzyszenia „Razem dla Targówka”</w:t>
      </w:r>
      <w:r w:rsid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</w:t>
      </w:r>
      <w:r w:rsidR="00DD466F"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otyczącej utworzenia jednostek pomocniczych niższego rzędu Osiedla „Bródno”, Osiedla „Bródno-Podgrodzie” i Osiedla „Targówek Mieszkaniowy” na terenie Dzielnicy Targówek </w:t>
      </w:r>
      <w:r w:rsidR="00DD466F" w:rsidRPr="008D4F4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m.st. Warszawy</w:t>
      </w:r>
    </w:p>
    <w:p w14:paraId="2C275436" w14:textId="52C5026F" w:rsidR="00440D33" w:rsidRPr="008D4F49" w:rsidRDefault="00440D33" w:rsidP="00440D33">
      <w:pPr>
        <w:pStyle w:val="Bezodstpw"/>
        <w:contextualSpacing w:val="0"/>
        <w:rPr>
          <w:rFonts w:asciiTheme="minorHAnsi" w:hAnsiTheme="minorHAnsi" w:cstheme="minorHAnsi"/>
          <w:color w:val="000000" w:themeColor="text1"/>
        </w:rPr>
      </w:pPr>
      <w:r w:rsidRPr="008D4F49">
        <w:rPr>
          <w:rFonts w:asciiTheme="minorHAnsi" w:hAnsiTheme="minorHAnsi" w:cstheme="minorHAnsi"/>
          <w:color w:val="000000" w:themeColor="text1"/>
        </w:rPr>
        <w:t xml:space="preserve">Na podstawie </w:t>
      </w:r>
      <w:r w:rsidR="00DE693A">
        <w:rPr>
          <w:rFonts w:asciiTheme="minorHAnsi" w:hAnsiTheme="minorHAnsi" w:cstheme="minorHAnsi"/>
          <w:color w:val="000000" w:themeColor="text1"/>
        </w:rPr>
        <w:t xml:space="preserve">art. 9 ust. 2 ustawy o petycjach (Dz. U. z 2018 r. poz. 870) oraz </w:t>
      </w:r>
      <w:r w:rsidRPr="008D4F49">
        <w:rPr>
          <w:rFonts w:asciiTheme="minorHAnsi" w:eastAsia="Times New Roman" w:hAnsiTheme="minorHAnsi" w:cstheme="minorHAnsi"/>
          <w:bCs/>
          <w:color w:val="000000" w:themeColor="text1"/>
        </w:rPr>
        <w:t>§ 53 ust. 1 Statutu Dzielnicy Targówek m.st. Warszawy</w:t>
      </w:r>
      <w:r w:rsidRPr="008D4F4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8D4F49">
        <w:rPr>
          <w:rFonts w:asciiTheme="minorHAnsi" w:hAnsiTheme="minorHAnsi" w:cstheme="minorHAnsi"/>
          <w:bCs/>
          <w:color w:val="000000" w:themeColor="text1"/>
        </w:rPr>
        <w:t>stanowiąc</w:t>
      </w:r>
      <w:r w:rsidR="00476B69">
        <w:rPr>
          <w:rFonts w:asciiTheme="minorHAnsi" w:hAnsiTheme="minorHAnsi" w:cstheme="minorHAnsi"/>
          <w:bCs/>
          <w:color w:val="000000" w:themeColor="text1"/>
        </w:rPr>
        <w:t>ego załącznik nr 10 do uchwały n</w:t>
      </w:r>
      <w:r w:rsidRPr="008D4F49">
        <w:rPr>
          <w:rFonts w:asciiTheme="minorHAnsi" w:hAnsiTheme="minorHAnsi" w:cstheme="minorHAnsi"/>
          <w:bCs/>
          <w:color w:val="000000" w:themeColor="text1"/>
        </w:rPr>
        <w:t xml:space="preserve">r LXX/2182/2010 Rady m.st. Warszawy z dnia 14 stycznia 2010 r. w sprawie nadania statutów dzielnicom m.st. Warszawy </w:t>
      </w:r>
      <w:r w:rsidRPr="008D4F49">
        <w:rPr>
          <w:rFonts w:asciiTheme="minorHAnsi" w:hAnsiTheme="minorHAnsi" w:cstheme="minorHAnsi"/>
        </w:rPr>
        <w:t xml:space="preserve">(Dz. Urz. Woj. Maz. z 2022 r. poz. 9305) </w:t>
      </w:r>
      <w:r w:rsidRPr="008D4F49">
        <w:rPr>
          <w:rFonts w:asciiTheme="minorHAnsi" w:hAnsiTheme="minorHAnsi" w:cstheme="minorHAnsi"/>
          <w:color w:val="000000" w:themeColor="text1"/>
        </w:rPr>
        <w:t>uchwala się, co następuje:</w:t>
      </w:r>
    </w:p>
    <w:p w14:paraId="11B3DB51" w14:textId="369BA1DE" w:rsidR="00440D33" w:rsidRPr="008D4F49" w:rsidRDefault="00440D33" w:rsidP="00440D33">
      <w:pPr>
        <w:pStyle w:val="Bezodstpw"/>
        <w:ind w:firstLine="567"/>
        <w:rPr>
          <w:rFonts w:asciiTheme="minorHAnsi" w:hAnsiTheme="minorHAnsi" w:cstheme="minorHAnsi"/>
        </w:rPr>
      </w:pPr>
      <w:r w:rsidRPr="008D4F49">
        <w:rPr>
          <w:rFonts w:asciiTheme="minorHAnsi" w:hAnsiTheme="minorHAnsi" w:cstheme="minorHAnsi"/>
          <w:b/>
        </w:rPr>
        <w:t>§ 1.</w:t>
      </w:r>
      <w:r w:rsidRPr="008D4F49">
        <w:rPr>
          <w:rFonts w:asciiTheme="minorHAnsi" w:hAnsiTheme="minorHAnsi" w:cstheme="minorHAnsi"/>
        </w:rPr>
        <w:t xml:space="preserve"> Negatywnie opiniuje się podjęcie przez Radę Dzieln</w:t>
      </w:r>
      <w:r w:rsidR="00143BFF">
        <w:rPr>
          <w:rFonts w:asciiTheme="minorHAnsi" w:hAnsiTheme="minorHAnsi" w:cstheme="minorHAnsi"/>
        </w:rPr>
        <w:t xml:space="preserve">icy Targówek m.st. Warszawy – </w:t>
      </w:r>
      <w:r w:rsidRPr="008D4F49">
        <w:rPr>
          <w:rFonts w:asciiTheme="minorHAnsi" w:hAnsiTheme="minorHAnsi" w:cstheme="minorHAnsi"/>
        </w:rPr>
        <w:t>w wyniku pet</w:t>
      </w:r>
      <w:r w:rsidR="00143BFF">
        <w:rPr>
          <w:rFonts w:asciiTheme="minorHAnsi" w:hAnsiTheme="minorHAnsi" w:cstheme="minorHAnsi"/>
        </w:rPr>
        <w:t xml:space="preserve">ycji </w:t>
      </w:r>
      <w:r w:rsidR="00ED3550">
        <w:rPr>
          <w:rFonts w:asciiTheme="minorHAnsi" w:hAnsiTheme="minorHAnsi" w:cstheme="minorHAnsi"/>
        </w:rPr>
        <w:t xml:space="preserve">złożonej przez </w:t>
      </w:r>
      <w:r w:rsidR="00ED3550" w:rsidRPr="00ED3550">
        <w:rPr>
          <w:rFonts w:asciiTheme="minorHAnsi" w:hAnsiTheme="minorHAnsi" w:cstheme="minorHAnsi"/>
        </w:rPr>
        <w:t>Stowarzyszeni</w:t>
      </w:r>
      <w:r w:rsidR="00ED3550">
        <w:rPr>
          <w:rFonts w:asciiTheme="minorHAnsi" w:hAnsiTheme="minorHAnsi" w:cstheme="minorHAnsi"/>
        </w:rPr>
        <w:t>e</w:t>
      </w:r>
      <w:r w:rsidR="00ED3550" w:rsidRPr="00ED3550">
        <w:rPr>
          <w:rFonts w:asciiTheme="minorHAnsi" w:hAnsiTheme="minorHAnsi" w:cstheme="minorHAnsi"/>
        </w:rPr>
        <w:t xml:space="preserve"> „Razem dla Targówka”</w:t>
      </w:r>
      <w:r w:rsidR="00ED3550">
        <w:rPr>
          <w:rFonts w:asciiTheme="minorHAnsi" w:hAnsiTheme="minorHAnsi" w:cstheme="minorHAnsi"/>
        </w:rPr>
        <w:t xml:space="preserve"> </w:t>
      </w:r>
      <w:r w:rsidR="00143BFF">
        <w:rPr>
          <w:rFonts w:asciiTheme="minorHAnsi" w:hAnsiTheme="minorHAnsi" w:cstheme="minorHAnsi"/>
        </w:rPr>
        <w:t xml:space="preserve">z 13 listopada 2024 r. – </w:t>
      </w:r>
      <w:r w:rsidRPr="008D4F49">
        <w:rPr>
          <w:rFonts w:asciiTheme="minorHAnsi" w:hAnsiTheme="minorHAnsi" w:cstheme="minorHAnsi"/>
        </w:rPr>
        <w:t>inicjatywy utworzenia jednostek pomocniczych niższego rzędu Osiedla „Bródno”, Osiedla „Bródno-Podgrodzie” i Osiedla „Targówek Mieszkaniowy”</w:t>
      </w:r>
      <w:r w:rsidRPr="008D4F49">
        <w:rPr>
          <w:rFonts w:asciiTheme="minorHAnsi" w:hAnsiTheme="minorHAnsi" w:cstheme="minorHAnsi"/>
          <w:b/>
        </w:rPr>
        <w:t xml:space="preserve"> </w:t>
      </w:r>
      <w:r w:rsidRPr="008D4F49">
        <w:rPr>
          <w:rFonts w:asciiTheme="minorHAnsi" w:hAnsiTheme="minorHAnsi" w:cstheme="minorHAnsi"/>
        </w:rPr>
        <w:t>na terenie Dzielnicy Targówek m.st. Warszawy.</w:t>
      </w:r>
    </w:p>
    <w:p w14:paraId="3BF16DD8" w14:textId="77777777" w:rsidR="00440D33" w:rsidRPr="008D4F49" w:rsidRDefault="00440D33" w:rsidP="00440D3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8D4F49">
        <w:rPr>
          <w:rFonts w:asciiTheme="minorHAnsi" w:hAnsiTheme="minorHAnsi" w:cstheme="minorHAnsi"/>
          <w:sz w:val="22"/>
          <w:szCs w:val="22"/>
        </w:rPr>
        <w:t>Wykonanie uchwały powierza się Przewodniczącemu Rady Dzielnicy Targówek m.st. Warszawy.</w:t>
      </w:r>
    </w:p>
    <w:p w14:paraId="380FD2E2" w14:textId="77777777" w:rsidR="00440D33" w:rsidRPr="008D4F49" w:rsidRDefault="00440D33" w:rsidP="00440D3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8D4F49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31CFAD0" w14:textId="77777777" w:rsidR="00523C8A" w:rsidRPr="008D4F49" w:rsidRDefault="00523C8A" w:rsidP="00523C8A">
      <w:pPr>
        <w:tabs>
          <w:tab w:val="center" w:pos="6240"/>
        </w:tabs>
        <w:spacing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Przewodniczący</w:t>
      </w:r>
    </w:p>
    <w:p w14:paraId="19CECCFD" w14:textId="77777777" w:rsidR="00523C8A" w:rsidRPr="008D4F49" w:rsidRDefault="00523C8A" w:rsidP="00523C8A">
      <w:pPr>
        <w:tabs>
          <w:tab w:val="center" w:pos="6225"/>
        </w:tabs>
        <w:spacing w:after="600"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Rady Dzielnicy Targówek m.st. Warszawy</w:t>
      </w:r>
    </w:p>
    <w:p w14:paraId="2E65D218" w14:textId="4C808843" w:rsidR="00523C8A" w:rsidRPr="008D4F49" w:rsidRDefault="00523C8A" w:rsidP="00587A9C">
      <w:pPr>
        <w:tabs>
          <w:tab w:val="center" w:pos="6225"/>
        </w:tabs>
        <w:spacing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Michał Jamiński</w:t>
      </w: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 w:type="page"/>
      </w:r>
    </w:p>
    <w:p w14:paraId="1339A901" w14:textId="77777777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lastRenderedPageBreak/>
        <w:t>UZASADNIENIE</w:t>
      </w:r>
    </w:p>
    <w:p w14:paraId="26154D61" w14:textId="3BBBB210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do uchwały</w:t>
      </w:r>
      <w:r w:rsidR="00F85EA7">
        <w:rPr>
          <w:rFonts w:asciiTheme="minorHAnsi" w:hAnsiTheme="minorHAnsi" w:cstheme="minorHAnsi"/>
          <w:b/>
          <w:sz w:val="22"/>
          <w:szCs w:val="22"/>
        </w:rPr>
        <w:t xml:space="preserve"> nr</w:t>
      </w:r>
    </w:p>
    <w:p w14:paraId="1A4636B1" w14:textId="77777777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Rady Dzielnicy Targówek m.st. Warszawy</w:t>
      </w:r>
    </w:p>
    <w:p w14:paraId="12ACDD79" w14:textId="77777777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z</w:t>
      </w:r>
    </w:p>
    <w:p w14:paraId="7D060710" w14:textId="4D999087" w:rsidR="008D4F49" w:rsidRPr="008D4F49" w:rsidRDefault="008D4F49" w:rsidP="008D4F49">
      <w:pPr>
        <w:spacing w:after="240" w:line="30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sprawie petycji </w:t>
      </w:r>
      <w:r w:rsidR="00ED3550" w:rsidRP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Stowarzyszenia „Razem dla Targówka”</w:t>
      </w:r>
      <w:r w:rsid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dotyczącej utworzenia jednostek pomocniczych niższego rzędu Osiedla „Bródno”, Osiedla „Bródno-Podgrodzie” i Osiedla „Targówek Mieszkaniowy” na terenie Dzielnicy Targówek </w:t>
      </w:r>
      <w:r w:rsidRPr="008D4F4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m.st. Warszawy</w:t>
      </w:r>
    </w:p>
    <w:p w14:paraId="5DADE8DC" w14:textId="07182E01" w:rsidR="00440D33" w:rsidRPr="008D4F49" w:rsidRDefault="00440D33" w:rsidP="00143BFF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>Rada Dzielnicy Targówek m.st. Warszawy, uchwałą nr XXXVIII/112/2017 z 24 maja 2017 r. utworzyła jednostkę pomocniczą niższego rzędu Osiedle „Bródno i Bródno-Podgrodzie” na terenie Dzi</w:t>
      </w:r>
      <w:r w:rsidR="00143BFF">
        <w:rPr>
          <w:rFonts w:asciiTheme="minorHAnsi" w:hAnsiTheme="minorHAnsi" w:cstheme="minorHAnsi"/>
          <w:sz w:val="22"/>
          <w:szCs w:val="22"/>
        </w:rPr>
        <w:t>elnicy Targówek m.st. Warszawy.</w:t>
      </w:r>
    </w:p>
    <w:p w14:paraId="73CB363B" w14:textId="1578B759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>Wybory do Rady Osiedla zarządzone na 26 października 2017 r. nie wyłoniły władz Osiedla. Brak porozumienia w kwestii wyłonienia władz nie pozwolił na kontynuację r</w:t>
      </w:r>
      <w:r w:rsidR="00143BFF">
        <w:rPr>
          <w:rFonts w:asciiTheme="minorHAnsi" w:hAnsiTheme="minorHAnsi" w:cstheme="minorHAnsi"/>
          <w:sz w:val="22"/>
          <w:szCs w:val="22"/>
        </w:rPr>
        <w:t>ozpoczętej procedury wyborczej.</w:t>
      </w:r>
    </w:p>
    <w:p w14:paraId="55EC6E5E" w14:textId="77777777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 xml:space="preserve">W związku ze znaczącym upływem czasu od utworzenia jednostki oraz w obliczu braku porozumienia co do wyłonienia władz Osiedla, Rada Dzielnicy Targówek m.st. Warszawy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>zdecydowała o likwidacji utworzonej jednostki (uchwała nr XXXVI/126/2020 z 17 listopada 2020 r.).</w:t>
      </w:r>
    </w:p>
    <w:p w14:paraId="6A52EC94" w14:textId="6A1BB18E" w:rsidR="00440D33" w:rsidRPr="008D4F49" w:rsidRDefault="00440D33" w:rsidP="00440D33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Petycja z 13 listopada 2024 r. dotycząca </w:t>
      </w:r>
      <w:r w:rsidRPr="008D4F49">
        <w:rPr>
          <w:rFonts w:asciiTheme="minorHAnsi" w:hAnsiTheme="minorHAnsi" w:cstheme="minorHAnsi"/>
          <w:sz w:val="22"/>
          <w:szCs w:val="22"/>
        </w:rPr>
        <w:t>utworzenia</w:t>
      </w: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jednostek pomocniczych niższego rzędu Osiedla „Bródno”, Osiedla „Bródno-Podgrodzie” i Osiedla „Targówek Mieszkaniowy”</w:t>
      </w: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8D4F49">
        <w:rPr>
          <w:rFonts w:asciiTheme="minorHAnsi" w:hAnsiTheme="minorHAnsi" w:cstheme="minorHAnsi"/>
          <w:sz w:val="22"/>
          <w:szCs w:val="22"/>
        </w:rPr>
        <w:t>na terenie Dzielnicy Targówek m.st. Warszawy podpisana została przez jedną osobę. Trudno ocenić stopień zainteresowania mieszkańców utworzeniem jednostek tego typu oraz stopień zaangażowania mieszkańców w wybór i pracę Rad Osiedli.</w:t>
      </w:r>
    </w:p>
    <w:p w14:paraId="0A4AE134" w14:textId="77777777" w:rsidR="00440D33" w:rsidRPr="008D4F49" w:rsidRDefault="00440D33" w:rsidP="00440D33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 xml:space="preserve">Pozytywne rozpatrzenie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petycji z 13 listopada 2024 r. i utworzenie </w:t>
      </w:r>
      <w:r w:rsidRPr="008D4F49">
        <w:rPr>
          <w:rFonts w:asciiTheme="minorHAnsi" w:hAnsiTheme="minorHAnsi" w:cstheme="minorHAnsi"/>
          <w:sz w:val="22"/>
          <w:szCs w:val="22"/>
        </w:rPr>
        <w:t xml:space="preserve">tych jednostek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>niesie za sobą ryzyko ponownego niewyłonienia władz Osiedli, co skutkować będzie koniecznością likwidacji jednostek.</w:t>
      </w:r>
    </w:p>
    <w:p w14:paraId="35419DC4" w14:textId="42E0473C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>Rad</w:t>
      </w:r>
      <w:r w:rsidR="005F6DDB"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Dzielnicy Targówek m.st. Warszawy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rekomenduje utworzenie jednostek </w:t>
      </w:r>
      <w:r w:rsidRPr="008D4F49">
        <w:rPr>
          <w:rFonts w:asciiTheme="minorHAnsi" w:hAnsiTheme="minorHAnsi" w:cstheme="minorHAnsi"/>
          <w:sz w:val="22"/>
          <w:szCs w:val="22"/>
        </w:rPr>
        <w:t xml:space="preserve">pomocniczych niższego rzędu </w:t>
      </w: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Osiedla „Bródno”, Osiedla „Bródno-Podgrodzie” i Osiedla „Targówek Mieszkaniowy” </w:t>
      </w:r>
      <w:r w:rsidRPr="008D4F49">
        <w:rPr>
          <w:rFonts w:asciiTheme="minorHAnsi" w:hAnsiTheme="minorHAnsi" w:cstheme="minorHAnsi"/>
          <w:sz w:val="22"/>
          <w:szCs w:val="22"/>
        </w:rPr>
        <w:t xml:space="preserve">na terenie Dzielnicy Targówek m.st. Warszawy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>na wniosek mieszkańców, z uwzględnieniem statutowego przepisu – jednostki niższego rzędu w Dzielnicy tworzy Rada Dzielnicy, z inicjatywy własnej lub na wniosek co najmniej 10% osób posiadających czynne prawo wyborcze do organów Miasta, zamieszkałych na terenie projektowanej jednostki.</w:t>
      </w:r>
    </w:p>
    <w:p w14:paraId="3B3BF363" w14:textId="35CA8448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>Realizacja uchwały nie wywołuje skutków finansowych dla budżetu m.st. Warszawy w części określonej w załączniku dzielnicowym.</w:t>
      </w:r>
    </w:p>
    <w:p w14:paraId="01D3A1CE" w14:textId="77777777" w:rsidR="00587A9C" w:rsidRPr="008D4F49" w:rsidRDefault="00587A9C" w:rsidP="00587A9C">
      <w:pPr>
        <w:tabs>
          <w:tab w:val="center" w:pos="6240"/>
        </w:tabs>
        <w:spacing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Przewodniczący</w:t>
      </w:r>
    </w:p>
    <w:p w14:paraId="1D9FAA42" w14:textId="77777777" w:rsidR="00587A9C" w:rsidRPr="008D4F49" w:rsidRDefault="00587A9C" w:rsidP="00587A9C">
      <w:pPr>
        <w:tabs>
          <w:tab w:val="center" w:pos="6225"/>
        </w:tabs>
        <w:spacing w:after="600"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Rady Dzielnicy Targówek m.st. Warszawy</w:t>
      </w:r>
    </w:p>
    <w:p w14:paraId="3742340D" w14:textId="0DDE20DE" w:rsidR="00587A9C" w:rsidRPr="008D4F49" w:rsidRDefault="00587A9C" w:rsidP="00587A9C">
      <w:pPr>
        <w:tabs>
          <w:tab w:val="center" w:pos="6225"/>
        </w:tabs>
        <w:spacing w:after="600" w:line="300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Michał Jamiński</w:t>
      </w:r>
    </w:p>
    <w:sectPr w:rsidR="00587A9C" w:rsidRPr="008D4F49" w:rsidSect="00143BFF">
      <w:footnotePr>
        <w:numRestart w:val="eachPage"/>
      </w:footnotePr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852B" w14:textId="77777777" w:rsidR="0081638A" w:rsidRDefault="0081638A">
      <w:r>
        <w:separator/>
      </w:r>
    </w:p>
  </w:endnote>
  <w:endnote w:type="continuationSeparator" w:id="0">
    <w:p w14:paraId="0F1B66A6" w14:textId="77777777" w:rsidR="0081638A" w:rsidRDefault="0081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8CD5" w14:textId="77777777" w:rsidR="0081638A" w:rsidRDefault="0081638A">
      <w:r>
        <w:separator/>
      </w:r>
    </w:p>
  </w:footnote>
  <w:footnote w:type="continuationSeparator" w:id="0">
    <w:p w14:paraId="4D680E5D" w14:textId="77777777" w:rsidR="0081638A" w:rsidRDefault="0081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E81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05636272"/>
    <w:multiLevelType w:val="multilevel"/>
    <w:tmpl w:val="AB5C73D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6BF0293"/>
    <w:multiLevelType w:val="hybridMultilevel"/>
    <w:tmpl w:val="3F4C9BBC"/>
    <w:lvl w:ilvl="0" w:tplc="0FD6C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6880"/>
    <w:multiLevelType w:val="hybridMultilevel"/>
    <w:tmpl w:val="05B42038"/>
    <w:lvl w:ilvl="0" w:tplc="2C1ECF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E13E7"/>
    <w:multiLevelType w:val="hybridMultilevel"/>
    <w:tmpl w:val="219CB9BC"/>
    <w:lvl w:ilvl="0" w:tplc="B300B0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630BB"/>
    <w:multiLevelType w:val="multilevel"/>
    <w:tmpl w:val="011867B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52D"/>
    <w:multiLevelType w:val="hybridMultilevel"/>
    <w:tmpl w:val="822E900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E2861F2"/>
    <w:multiLevelType w:val="multilevel"/>
    <w:tmpl w:val="B49C7814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ECC0DBF"/>
    <w:multiLevelType w:val="hybridMultilevel"/>
    <w:tmpl w:val="12187C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895B07"/>
    <w:multiLevelType w:val="hybridMultilevel"/>
    <w:tmpl w:val="B472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37F4"/>
    <w:multiLevelType w:val="hybridMultilevel"/>
    <w:tmpl w:val="B674179A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1D71332"/>
    <w:multiLevelType w:val="hybridMultilevel"/>
    <w:tmpl w:val="36E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293E"/>
    <w:multiLevelType w:val="hybridMultilevel"/>
    <w:tmpl w:val="91DAFF2C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3432AE2"/>
    <w:multiLevelType w:val="hybridMultilevel"/>
    <w:tmpl w:val="A0C0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10175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5D8E566B"/>
    <w:multiLevelType w:val="hybridMultilevel"/>
    <w:tmpl w:val="30A2350E"/>
    <w:lvl w:ilvl="0" w:tplc="7570B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743"/>
    <w:multiLevelType w:val="hybridMultilevel"/>
    <w:tmpl w:val="7FD22B36"/>
    <w:lvl w:ilvl="0" w:tplc="3FD08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319F8"/>
    <w:multiLevelType w:val="multilevel"/>
    <w:tmpl w:val="117649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0A30AB6"/>
    <w:multiLevelType w:val="hybridMultilevel"/>
    <w:tmpl w:val="36E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7B30"/>
    <w:multiLevelType w:val="hybridMultilevel"/>
    <w:tmpl w:val="53D819CE"/>
    <w:lvl w:ilvl="0" w:tplc="0BE4A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E7861"/>
    <w:multiLevelType w:val="hybridMultilevel"/>
    <w:tmpl w:val="C584E896"/>
    <w:lvl w:ilvl="0" w:tplc="2F1CB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3606"/>
    <w:multiLevelType w:val="hybridMultilevel"/>
    <w:tmpl w:val="73E0B2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AC03AC"/>
    <w:multiLevelType w:val="hybridMultilevel"/>
    <w:tmpl w:val="8BDC0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360CD"/>
    <w:multiLevelType w:val="hybridMultilevel"/>
    <w:tmpl w:val="E2C66FB2"/>
    <w:lvl w:ilvl="0" w:tplc="53660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B449E"/>
    <w:multiLevelType w:val="hybridMultilevel"/>
    <w:tmpl w:val="219CB9BC"/>
    <w:lvl w:ilvl="0" w:tplc="B300B0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1D10AB"/>
    <w:multiLevelType w:val="hybridMultilevel"/>
    <w:tmpl w:val="5CFA4F82"/>
    <w:lvl w:ilvl="0" w:tplc="38663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14248"/>
    <w:multiLevelType w:val="hybridMultilevel"/>
    <w:tmpl w:val="60589364"/>
    <w:lvl w:ilvl="0" w:tplc="804ED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19"/>
  </w:num>
  <w:num w:numId="20">
    <w:abstractNumId w:val="24"/>
  </w:num>
  <w:num w:numId="21">
    <w:abstractNumId w:val="21"/>
  </w:num>
  <w:num w:numId="22">
    <w:abstractNumId w:val="20"/>
  </w:num>
  <w:num w:numId="23">
    <w:abstractNumId w:val="12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9"/>
  </w:num>
  <w:num w:numId="29">
    <w:abstractNumId w:val="27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F0"/>
    <w:rsid w:val="00013C19"/>
    <w:rsid w:val="00065AC6"/>
    <w:rsid w:val="00067F43"/>
    <w:rsid w:val="00071BC1"/>
    <w:rsid w:val="000945E5"/>
    <w:rsid w:val="000A2589"/>
    <w:rsid w:val="000D3148"/>
    <w:rsid w:val="000E1614"/>
    <w:rsid w:val="000F6D4E"/>
    <w:rsid w:val="00107FCB"/>
    <w:rsid w:val="00113AE1"/>
    <w:rsid w:val="00121293"/>
    <w:rsid w:val="00125689"/>
    <w:rsid w:val="00140224"/>
    <w:rsid w:val="0014099F"/>
    <w:rsid w:val="00143BFF"/>
    <w:rsid w:val="001473CE"/>
    <w:rsid w:val="001579D6"/>
    <w:rsid w:val="00160542"/>
    <w:rsid w:val="001639CF"/>
    <w:rsid w:val="00170669"/>
    <w:rsid w:val="00170C9F"/>
    <w:rsid w:val="00174397"/>
    <w:rsid w:val="00177765"/>
    <w:rsid w:val="001837B4"/>
    <w:rsid w:val="001A45BF"/>
    <w:rsid w:val="001B07E0"/>
    <w:rsid w:val="001B61AC"/>
    <w:rsid w:val="001D44B7"/>
    <w:rsid w:val="001E63EF"/>
    <w:rsid w:val="001F297C"/>
    <w:rsid w:val="002019DD"/>
    <w:rsid w:val="002075CF"/>
    <w:rsid w:val="00213223"/>
    <w:rsid w:val="00215248"/>
    <w:rsid w:val="0021555E"/>
    <w:rsid w:val="00217166"/>
    <w:rsid w:val="00260798"/>
    <w:rsid w:val="00264484"/>
    <w:rsid w:val="0026792A"/>
    <w:rsid w:val="00285104"/>
    <w:rsid w:val="0029385F"/>
    <w:rsid w:val="002A3536"/>
    <w:rsid w:val="002B1A81"/>
    <w:rsid w:val="002C1B14"/>
    <w:rsid w:val="002D33E8"/>
    <w:rsid w:val="002D3AC7"/>
    <w:rsid w:val="002D6AE5"/>
    <w:rsid w:val="002F1A9D"/>
    <w:rsid w:val="00304E10"/>
    <w:rsid w:val="00310FA1"/>
    <w:rsid w:val="00323B3D"/>
    <w:rsid w:val="00326E0F"/>
    <w:rsid w:val="003316C1"/>
    <w:rsid w:val="00332CFD"/>
    <w:rsid w:val="00342C7A"/>
    <w:rsid w:val="00354287"/>
    <w:rsid w:val="00354F43"/>
    <w:rsid w:val="00356749"/>
    <w:rsid w:val="00372583"/>
    <w:rsid w:val="00377CA1"/>
    <w:rsid w:val="0038698B"/>
    <w:rsid w:val="00391EA1"/>
    <w:rsid w:val="003922D9"/>
    <w:rsid w:val="003A5536"/>
    <w:rsid w:val="003B02CE"/>
    <w:rsid w:val="003C0728"/>
    <w:rsid w:val="003C41AF"/>
    <w:rsid w:val="003E14AC"/>
    <w:rsid w:val="003E42FB"/>
    <w:rsid w:val="003F1AE9"/>
    <w:rsid w:val="003F6D71"/>
    <w:rsid w:val="00402CCA"/>
    <w:rsid w:val="00412392"/>
    <w:rsid w:val="00440D33"/>
    <w:rsid w:val="00473606"/>
    <w:rsid w:val="00476B69"/>
    <w:rsid w:val="00480CAC"/>
    <w:rsid w:val="004812D4"/>
    <w:rsid w:val="00482E54"/>
    <w:rsid w:val="004A1682"/>
    <w:rsid w:val="004A5110"/>
    <w:rsid w:val="004A7D38"/>
    <w:rsid w:val="004B31BF"/>
    <w:rsid w:val="004B518F"/>
    <w:rsid w:val="004B782E"/>
    <w:rsid w:val="004D37DF"/>
    <w:rsid w:val="004D41A6"/>
    <w:rsid w:val="004E301A"/>
    <w:rsid w:val="004E4263"/>
    <w:rsid w:val="004F1B32"/>
    <w:rsid w:val="004F4A14"/>
    <w:rsid w:val="00502F05"/>
    <w:rsid w:val="00504433"/>
    <w:rsid w:val="00505531"/>
    <w:rsid w:val="00513AF0"/>
    <w:rsid w:val="00521CC1"/>
    <w:rsid w:val="00523C8A"/>
    <w:rsid w:val="00537C21"/>
    <w:rsid w:val="00542944"/>
    <w:rsid w:val="00545D6C"/>
    <w:rsid w:val="00546BA6"/>
    <w:rsid w:val="00552C8E"/>
    <w:rsid w:val="00553256"/>
    <w:rsid w:val="00560FBE"/>
    <w:rsid w:val="00563A3D"/>
    <w:rsid w:val="00565737"/>
    <w:rsid w:val="00587A9C"/>
    <w:rsid w:val="00590D5B"/>
    <w:rsid w:val="005937A2"/>
    <w:rsid w:val="005B024E"/>
    <w:rsid w:val="005B4C20"/>
    <w:rsid w:val="005B73B5"/>
    <w:rsid w:val="005B7520"/>
    <w:rsid w:val="005D2F4F"/>
    <w:rsid w:val="005D53F9"/>
    <w:rsid w:val="005E2026"/>
    <w:rsid w:val="005E3D1A"/>
    <w:rsid w:val="005F385D"/>
    <w:rsid w:val="005F6DDB"/>
    <w:rsid w:val="006262C7"/>
    <w:rsid w:val="0064099C"/>
    <w:rsid w:val="0066180E"/>
    <w:rsid w:val="00666335"/>
    <w:rsid w:val="00672F41"/>
    <w:rsid w:val="006A3575"/>
    <w:rsid w:val="006C3DF1"/>
    <w:rsid w:val="006D72A5"/>
    <w:rsid w:val="0070576E"/>
    <w:rsid w:val="00706CEE"/>
    <w:rsid w:val="00753DF5"/>
    <w:rsid w:val="00754AE5"/>
    <w:rsid w:val="00757592"/>
    <w:rsid w:val="007613C3"/>
    <w:rsid w:val="0077145C"/>
    <w:rsid w:val="00772785"/>
    <w:rsid w:val="0078345C"/>
    <w:rsid w:val="00783F62"/>
    <w:rsid w:val="00787439"/>
    <w:rsid w:val="007A2C5F"/>
    <w:rsid w:val="007B1AEB"/>
    <w:rsid w:val="007C0558"/>
    <w:rsid w:val="007C089C"/>
    <w:rsid w:val="007C30E3"/>
    <w:rsid w:val="007C625B"/>
    <w:rsid w:val="007C74A5"/>
    <w:rsid w:val="007D58F2"/>
    <w:rsid w:val="007F28A3"/>
    <w:rsid w:val="007F520E"/>
    <w:rsid w:val="0080005B"/>
    <w:rsid w:val="00802491"/>
    <w:rsid w:val="008050DE"/>
    <w:rsid w:val="00806F2E"/>
    <w:rsid w:val="00813B23"/>
    <w:rsid w:val="0081638A"/>
    <w:rsid w:val="00821837"/>
    <w:rsid w:val="00826109"/>
    <w:rsid w:val="00836695"/>
    <w:rsid w:val="008502FE"/>
    <w:rsid w:val="00897AA4"/>
    <w:rsid w:val="008A0CE8"/>
    <w:rsid w:val="008B0611"/>
    <w:rsid w:val="008B775B"/>
    <w:rsid w:val="008C5507"/>
    <w:rsid w:val="008D4F49"/>
    <w:rsid w:val="008F2634"/>
    <w:rsid w:val="008F3590"/>
    <w:rsid w:val="008F62B6"/>
    <w:rsid w:val="008F72A3"/>
    <w:rsid w:val="0090176A"/>
    <w:rsid w:val="00905E69"/>
    <w:rsid w:val="00907A09"/>
    <w:rsid w:val="00910DC5"/>
    <w:rsid w:val="00916E44"/>
    <w:rsid w:val="009213AA"/>
    <w:rsid w:val="009308E1"/>
    <w:rsid w:val="00937F4C"/>
    <w:rsid w:val="00953BDA"/>
    <w:rsid w:val="00967E23"/>
    <w:rsid w:val="00980CBA"/>
    <w:rsid w:val="00991937"/>
    <w:rsid w:val="0099702C"/>
    <w:rsid w:val="009A4452"/>
    <w:rsid w:val="009B7047"/>
    <w:rsid w:val="009C0184"/>
    <w:rsid w:val="009C38E5"/>
    <w:rsid w:val="009C50BE"/>
    <w:rsid w:val="009C588C"/>
    <w:rsid w:val="009D0603"/>
    <w:rsid w:val="009E4B35"/>
    <w:rsid w:val="009E733F"/>
    <w:rsid w:val="009F1AD2"/>
    <w:rsid w:val="009F32B6"/>
    <w:rsid w:val="009F6133"/>
    <w:rsid w:val="00A456F8"/>
    <w:rsid w:val="00A50196"/>
    <w:rsid w:val="00A56603"/>
    <w:rsid w:val="00A566B8"/>
    <w:rsid w:val="00A73548"/>
    <w:rsid w:val="00A7395D"/>
    <w:rsid w:val="00A85A18"/>
    <w:rsid w:val="00A92364"/>
    <w:rsid w:val="00A96FD1"/>
    <w:rsid w:val="00AB51EC"/>
    <w:rsid w:val="00AB561F"/>
    <w:rsid w:val="00AD1E02"/>
    <w:rsid w:val="00AD1F79"/>
    <w:rsid w:val="00AD2AF7"/>
    <w:rsid w:val="00AE752D"/>
    <w:rsid w:val="00AF1A32"/>
    <w:rsid w:val="00AF61B0"/>
    <w:rsid w:val="00B27A84"/>
    <w:rsid w:val="00B32C30"/>
    <w:rsid w:val="00B45C0E"/>
    <w:rsid w:val="00B52393"/>
    <w:rsid w:val="00B532BD"/>
    <w:rsid w:val="00B55051"/>
    <w:rsid w:val="00B5705C"/>
    <w:rsid w:val="00B7321C"/>
    <w:rsid w:val="00B73D7E"/>
    <w:rsid w:val="00B75AF2"/>
    <w:rsid w:val="00B83988"/>
    <w:rsid w:val="00B90B2D"/>
    <w:rsid w:val="00B91405"/>
    <w:rsid w:val="00BA4910"/>
    <w:rsid w:val="00BC420A"/>
    <w:rsid w:val="00BC77CB"/>
    <w:rsid w:val="00BD5FF1"/>
    <w:rsid w:val="00C030C3"/>
    <w:rsid w:val="00C06041"/>
    <w:rsid w:val="00C15322"/>
    <w:rsid w:val="00C22F60"/>
    <w:rsid w:val="00C468EC"/>
    <w:rsid w:val="00C55377"/>
    <w:rsid w:val="00C60A87"/>
    <w:rsid w:val="00C776BA"/>
    <w:rsid w:val="00C8445F"/>
    <w:rsid w:val="00CD222B"/>
    <w:rsid w:val="00CE50D0"/>
    <w:rsid w:val="00D04116"/>
    <w:rsid w:val="00D221CE"/>
    <w:rsid w:val="00D24603"/>
    <w:rsid w:val="00D26C17"/>
    <w:rsid w:val="00D316CC"/>
    <w:rsid w:val="00D324E0"/>
    <w:rsid w:val="00D45864"/>
    <w:rsid w:val="00D6268A"/>
    <w:rsid w:val="00D65D9C"/>
    <w:rsid w:val="00D7432C"/>
    <w:rsid w:val="00D80699"/>
    <w:rsid w:val="00D83937"/>
    <w:rsid w:val="00D839A7"/>
    <w:rsid w:val="00D84F9F"/>
    <w:rsid w:val="00D87C2F"/>
    <w:rsid w:val="00DB2E0E"/>
    <w:rsid w:val="00DD13B0"/>
    <w:rsid w:val="00DD466F"/>
    <w:rsid w:val="00DD5720"/>
    <w:rsid w:val="00DE07DD"/>
    <w:rsid w:val="00DE438F"/>
    <w:rsid w:val="00DE693A"/>
    <w:rsid w:val="00DE6F57"/>
    <w:rsid w:val="00DF5698"/>
    <w:rsid w:val="00E1222A"/>
    <w:rsid w:val="00E21F5A"/>
    <w:rsid w:val="00E23FAF"/>
    <w:rsid w:val="00E3223C"/>
    <w:rsid w:val="00E342B1"/>
    <w:rsid w:val="00E36DFE"/>
    <w:rsid w:val="00E46B3E"/>
    <w:rsid w:val="00E50A16"/>
    <w:rsid w:val="00E6335D"/>
    <w:rsid w:val="00E66B2D"/>
    <w:rsid w:val="00E73C42"/>
    <w:rsid w:val="00E80205"/>
    <w:rsid w:val="00E902D0"/>
    <w:rsid w:val="00E96982"/>
    <w:rsid w:val="00EA58E3"/>
    <w:rsid w:val="00EB4550"/>
    <w:rsid w:val="00EC260A"/>
    <w:rsid w:val="00EC6626"/>
    <w:rsid w:val="00ED1699"/>
    <w:rsid w:val="00ED3550"/>
    <w:rsid w:val="00F04085"/>
    <w:rsid w:val="00F076E6"/>
    <w:rsid w:val="00F10389"/>
    <w:rsid w:val="00F117F0"/>
    <w:rsid w:val="00F170B4"/>
    <w:rsid w:val="00F20ED1"/>
    <w:rsid w:val="00F23509"/>
    <w:rsid w:val="00F440B9"/>
    <w:rsid w:val="00F51135"/>
    <w:rsid w:val="00F603D0"/>
    <w:rsid w:val="00F85EA7"/>
    <w:rsid w:val="00F9581B"/>
    <w:rsid w:val="00FC005B"/>
    <w:rsid w:val="00FC60FF"/>
    <w:rsid w:val="00FE2400"/>
    <w:rsid w:val="00FE564F"/>
    <w:rsid w:val="00FF15E5"/>
    <w:rsid w:val="00FF5EA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D55"/>
  <w15:docId w15:val="{2F361EA9-FCBD-4296-881F-CA24386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785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468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13AF0"/>
    <w:rPr>
      <w:sz w:val="20"/>
      <w:szCs w:val="20"/>
    </w:rPr>
  </w:style>
  <w:style w:type="character" w:styleId="Odwoanieprzypisudolnego">
    <w:name w:val="footnote reference"/>
    <w:uiPriority w:val="99"/>
    <w:semiHidden/>
    <w:rsid w:val="00513AF0"/>
    <w:rPr>
      <w:vertAlign w:val="superscript"/>
    </w:rPr>
  </w:style>
  <w:style w:type="paragraph" w:styleId="Tekstdymka">
    <w:name w:val="Balloon Text"/>
    <w:basedOn w:val="Normalny"/>
    <w:link w:val="TekstdymkaZnak"/>
    <w:rsid w:val="00C4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68E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8EC"/>
  </w:style>
  <w:style w:type="character" w:customStyle="1" w:styleId="Nagwek4Znak">
    <w:name w:val="Nagłówek 4 Znak"/>
    <w:link w:val="Nagwek4"/>
    <w:rsid w:val="00C468EC"/>
    <w:rPr>
      <w:b/>
      <w:bCs/>
      <w:sz w:val="28"/>
      <w:szCs w:val="28"/>
    </w:rPr>
  </w:style>
  <w:style w:type="character" w:customStyle="1" w:styleId="ZnakZnak1">
    <w:name w:val="Znak Znak1"/>
    <w:semiHidden/>
    <w:locked/>
    <w:rsid w:val="0070576E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C6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50553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D44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44B7"/>
  </w:style>
  <w:style w:type="character" w:styleId="Odwoanieprzypisukocowego">
    <w:name w:val="endnote reference"/>
    <w:basedOn w:val="Domylnaczcionkaakapitu"/>
    <w:semiHidden/>
    <w:unhideWhenUsed/>
    <w:rsid w:val="001D4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62DC-0F8E-4C07-B68C-04A8FD2F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Your User Name</dc:creator>
  <cp:lastModifiedBy>Skonieczna-Kotas Agnieszka</cp:lastModifiedBy>
  <cp:revision>11</cp:revision>
  <cp:lastPrinted>2025-04-17T08:20:00Z</cp:lastPrinted>
  <dcterms:created xsi:type="dcterms:W3CDTF">2025-02-10T14:22:00Z</dcterms:created>
  <dcterms:modified xsi:type="dcterms:W3CDTF">2025-04-30T15:25:00Z</dcterms:modified>
</cp:coreProperties>
</file>